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486B3F" w:rsidRPr="00FD7943" w:rsidRDefault="00486B3F">
      <w:pPr>
        <w:rPr>
          <w:color w:val="FF0000"/>
        </w:rPr>
      </w:pPr>
    </w:p>
    <w:p w14:paraId="0E54BD8C" w14:textId="7BBB332D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E10CF8">
        <w:rPr>
          <w:b/>
          <w:bCs/>
        </w:rPr>
        <w:t>10-01-2024</w:t>
      </w:r>
    </w:p>
    <w:p w14:paraId="3EAEFE77" w14:textId="68C7ACA8" w:rsidR="00BD5BC1" w:rsidRPr="00EF3756" w:rsidRDefault="007D0B27">
      <w:r w:rsidRPr="00EF3756">
        <w:t xml:space="preserve">Afholdt på </w:t>
      </w:r>
      <w:r w:rsidR="004B7F1A">
        <w:t>Museet, kl. 1</w:t>
      </w:r>
      <w:r w:rsidR="00901D46">
        <w:t>5</w:t>
      </w:r>
      <w:r w:rsidR="004B7F1A">
        <w:t>.</w:t>
      </w:r>
      <w:r w:rsidR="006B5853">
        <w:t>30</w:t>
      </w:r>
      <w:r w:rsidR="004B7F1A">
        <w:t>-1</w:t>
      </w:r>
      <w:r w:rsidR="00901D46">
        <w:t>7</w:t>
      </w:r>
      <w:r w:rsidR="004B7F1A">
        <w:t>.</w:t>
      </w:r>
      <w:r w:rsidR="006B5853">
        <w:t>30</w:t>
      </w:r>
    </w:p>
    <w:p w14:paraId="0F70AAF1" w14:textId="34F3673A" w:rsidR="00BD5BC1" w:rsidRPr="00EF3756" w:rsidRDefault="00BD5BC1">
      <w:r w:rsidRPr="00EF3756">
        <w:t>Tilstede:</w:t>
      </w:r>
      <w:r w:rsidR="009B4921">
        <w:t xml:space="preserve"> </w:t>
      </w:r>
      <w:r w:rsidR="00F05ADA">
        <w:t>Troels</w:t>
      </w:r>
      <w:r w:rsidR="00B71204">
        <w:t xml:space="preserve"> </w:t>
      </w:r>
      <w:proofErr w:type="spellStart"/>
      <w:r w:rsidR="00B71204">
        <w:t>Karlog</w:t>
      </w:r>
      <w:proofErr w:type="spellEnd"/>
      <w:r w:rsidRPr="00EF3756">
        <w:t>, Hen</w:t>
      </w:r>
      <w:r w:rsidR="00BB2CCA" w:rsidRPr="00EF3756">
        <w:t>rik</w:t>
      </w:r>
      <w:r w:rsidR="00B71204">
        <w:t xml:space="preserve"> Have</w:t>
      </w:r>
      <w:r w:rsidR="005F7053" w:rsidRPr="00EF3756">
        <w:t xml:space="preserve">, </w:t>
      </w:r>
      <w:r w:rsidR="00650E55">
        <w:t>Henning</w:t>
      </w:r>
      <w:r w:rsidR="009B1E57">
        <w:t xml:space="preserve"> Møller</w:t>
      </w:r>
      <w:r w:rsidR="00650E55">
        <w:t xml:space="preserve">, </w:t>
      </w:r>
      <w:r w:rsidR="00901D46">
        <w:t>Benny</w:t>
      </w:r>
      <w:r w:rsidR="009B1E57">
        <w:t xml:space="preserve"> Kristensen</w:t>
      </w:r>
      <w:r w:rsidR="00901D46">
        <w:t xml:space="preserve">, </w:t>
      </w:r>
      <w:r w:rsidR="005F7053" w:rsidRPr="00EF3756">
        <w:t>Kent</w:t>
      </w:r>
      <w:r w:rsidR="009B1E57">
        <w:t xml:space="preserve"> </w:t>
      </w:r>
      <w:r w:rsidR="009B4921">
        <w:t>Filt</w:t>
      </w:r>
      <w:r w:rsidR="005F7053" w:rsidRPr="00EF3756">
        <w:t xml:space="preserve">, </w:t>
      </w:r>
      <w:r w:rsidR="0095473B">
        <w:t>Ole</w:t>
      </w:r>
      <w:r w:rsidR="009B1E57">
        <w:t xml:space="preserve"> Franke</w:t>
      </w:r>
      <w:r w:rsidR="0095473B">
        <w:t xml:space="preserve"> </w:t>
      </w:r>
      <w:r w:rsidRPr="00EF3756">
        <w:t>og John</w:t>
      </w:r>
      <w:r w:rsidR="009B1E57">
        <w:t xml:space="preserve"> Kryger</w:t>
      </w:r>
    </w:p>
    <w:p w14:paraId="1E48F080" w14:textId="57A747F2" w:rsidR="00BD5BC1" w:rsidRPr="00EF3756" w:rsidRDefault="00BD5BC1">
      <w:r w:rsidRPr="00EF3756">
        <w:t xml:space="preserve">Afbud: 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218FC32" w14:textId="77777777" w:rsidR="00AC7BD9" w:rsidRDefault="00F27A51" w:rsidP="001575A7">
      <w:pPr>
        <w:pStyle w:val="Listeafsnit"/>
        <w:numPr>
          <w:ilvl w:val="0"/>
          <w:numId w:val="1"/>
        </w:numPr>
      </w:pPr>
      <w:r>
        <w:t xml:space="preserve">Godkendelse af referat fra sidste møde </w:t>
      </w:r>
    </w:p>
    <w:p w14:paraId="0DFB4A47" w14:textId="3E6D95AC" w:rsidR="00BA66AD" w:rsidRDefault="005B0DD9" w:rsidP="001575A7">
      <w:pPr>
        <w:pStyle w:val="Listeafsnit"/>
        <w:numPr>
          <w:ilvl w:val="0"/>
          <w:numId w:val="1"/>
        </w:numPr>
      </w:pPr>
      <w:r>
        <w:t xml:space="preserve">Bestyrelsens konstituering </w:t>
      </w:r>
      <w:r w:rsidR="00BA66AD">
        <w:t xml:space="preserve">under </w:t>
      </w:r>
      <w:proofErr w:type="spellStart"/>
      <w:r w:rsidR="00BA66AD">
        <w:t>Kurt’s</w:t>
      </w:r>
      <w:proofErr w:type="spellEnd"/>
      <w:r w:rsidR="00BA66AD">
        <w:t xml:space="preserve"> </w:t>
      </w:r>
      <w:r w:rsidR="00AC7BD9">
        <w:t>død</w:t>
      </w:r>
    </w:p>
    <w:p w14:paraId="6130858C" w14:textId="77777777" w:rsidR="00C33205" w:rsidRDefault="00AC7BD9" w:rsidP="001575A7">
      <w:pPr>
        <w:pStyle w:val="Listeafsnit"/>
        <w:numPr>
          <w:ilvl w:val="0"/>
          <w:numId w:val="1"/>
        </w:numPr>
      </w:pPr>
      <w:r>
        <w:t>Stormen Pia (sand mangel</w:t>
      </w:r>
      <w:r w:rsidR="00C33205">
        <w:t>) + høfder ved nr. 31</w:t>
      </w:r>
    </w:p>
    <w:p w14:paraId="4FF9F2F4" w14:textId="77777777" w:rsidR="00C33205" w:rsidRDefault="00C33205" w:rsidP="001575A7">
      <w:pPr>
        <w:pStyle w:val="Listeafsnit"/>
        <w:numPr>
          <w:ilvl w:val="0"/>
          <w:numId w:val="1"/>
        </w:numPr>
      </w:pPr>
      <w:r>
        <w:t>Lånesag (placering af vores penge)</w:t>
      </w:r>
    </w:p>
    <w:p w14:paraId="631E1035" w14:textId="77777777" w:rsidR="00842D4F" w:rsidRDefault="00842D4F" w:rsidP="001575A7">
      <w:pPr>
        <w:pStyle w:val="Listeafsnit"/>
        <w:numPr>
          <w:ilvl w:val="0"/>
          <w:numId w:val="1"/>
        </w:numPr>
      </w:pPr>
      <w:r>
        <w:t>Skotaftale med Holbøll</w:t>
      </w:r>
    </w:p>
    <w:p w14:paraId="7F1BF661" w14:textId="43801CBB" w:rsidR="00252855" w:rsidRDefault="00842D4F" w:rsidP="001575A7">
      <w:pPr>
        <w:pStyle w:val="Listeafsnit"/>
        <w:numPr>
          <w:ilvl w:val="0"/>
          <w:numId w:val="1"/>
        </w:numPr>
      </w:pPr>
      <w:r>
        <w:t xml:space="preserve">Problemer/Klager fra grundejerforeninger </w:t>
      </w:r>
      <w:r w:rsidR="00252855">
        <w:t>–</w:t>
      </w:r>
      <w:r>
        <w:t xml:space="preserve"> andelshavere</w:t>
      </w:r>
    </w:p>
    <w:p w14:paraId="2DCE8A35" w14:textId="77777777" w:rsidR="00252855" w:rsidRDefault="00252855" w:rsidP="001575A7">
      <w:pPr>
        <w:pStyle w:val="Listeafsnit"/>
        <w:numPr>
          <w:ilvl w:val="0"/>
          <w:numId w:val="1"/>
        </w:numPr>
      </w:pPr>
      <w:r>
        <w:t>Personangreb på bestyrelsens medlemmer</w:t>
      </w:r>
    </w:p>
    <w:p w14:paraId="77F12944" w14:textId="77777777" w:rsidR="00252855" w:rsidRDefault="00252855" w:rsidP="001575A7">
      <w:pPr>
        <w:pStyle w:val="Listeafsnit"/>
        <w:numPr>
          <w:ilvl w:val="0"/>
          <w:numId w:val="1"/>
        </w:numPr>
      </w:pPr>
      <w:r>
        <w:t>Kommune suppleant</w:t>
      </w:r>
    </w:p>
    <w:p w14:paraId="60692288" w14:textId="77777777" w:rsidR="000225E8" w:rsidRDefault="000225E8" w:rsidP="001575A7">
      <w:pPr>
        <w:pStyle w:val="Listeafsnit"/>
        <w:numPr>
          <w:ilvl w:val="0"/>
          <w:numId w:val="1"/>
        </w:numPr>
      </w:pPr>
      <w:r>
        <w:t>Afholdelse af generalforsamling (dato)</w:t>
      </w:r>
    </w:p>
    <w:p w14:paraId="0A6744D8" w14:textId="77777777" w:rsidR="00523AD6" w:rsidRDefault="00523AD6" w:rsidP="001575A7">
      <w:pPr>
        <w:pStyle w:val="Listeafsnit"/>
        <w:numPr>
          <w:ilvl w:val="0"/>
          <w:numId w:val="1"/>
        </w:numPr>
      </w:pPr>
      <w:r>
        <w:t>Uddelegering af opgaver</w:t>
      </w:r>
    </w:p>
    <w:p w14:paraId="6D0656C2" w14:textId="35557E12" w:rsidR="007B7003" w:rsidRDefault="00523AD6" w:rsidP="006F10EE">
      <w:pPr>
        <w:pStyle w:val="Listeafsnit"/>
        <w:numPr>
          <w:ilvl w:val="0"/>
          <w:numId w:val="1"/>
        </w:numPr>
      </w:pPr>
      <w:r>
        <w:t>Vand til mosen ved dæmningen</w:t>
      </w:r>
      <w:r w:rsidR="00856B78">
        <w:t xml:space="preserve"> </w:t>
      </w:r>
      <w:bookmarkStart w:id="0" w:name="_Hlk137459400"/>
    </w:p>
    <w:p w14:paraId="3D1CB704" w14:textId="77777777" w:rsidR="006F10EE" w:rsidRDefault="00E851FF" w:rsidP="00BD5BC1">
      <w:pPr>
        <w:pStyle w:val="Listeafsnit"/>
        <w:numPr>
          <w:ilvl w:val="0"/>
          <w:numId w:val="1"/>
        </w:numPr>
      </w:pPr>
      <w:r w:rsidRPr="00EF3756">
        <w:t>Eventuelt</w:t>
      </w:r>
    </w:p>
    <w:p w14:paraId="279F5514" w14:textId="408F522B" w:rsidR="00E851FF" w:rsidRPr="00EF3756" w:rsidRDefault="006F10EE" w:rsidP="00BD5BC1">
      <w:pPr>
        <w:pStyle w:val="Listeafsnit"/>
        <w:numPr>
          <w:ilvl w:val="0"/>
          <w:numId w:val="1"/>
        </w:numPr>
      </w:pPr>
      <w:r>
        <w:t>Næste møde (smørrebrød efter vores møder i fremtiden?)</w:t>
      </w:r>
    </w:p>
    <w:bookmarkEnd w:id="0"/>
    <w:p w14:paraId="33B37EF6" w14:textId="18D53DE8" w:rsidR="001B151D" w:rsidRDefault="001B151D" w:rsidP="00BD5BC1">
      <w:pPr>
        <w:rPr>
          <w:b/>
          <w:bCs/>
        </w:rPr>
      </w:pPr>
      <w:r>
        <w:rPr>
          <w:b/>
          <w:bCs/>
        </w:rPr>
        <w:t>Ad.1. Godkendelse af referat</w:t>
      </w:r>
      <w:r w:rsidR="002B3D6F">
        <w:rPr>
          <w:b/>
          <w:bCs/>
        </w:rPr>
        <w:t xml:space="preserve"> fra sidste møde.</w:t>
      </w:r>
    </w:p>
    <w:p w14:paraId="7A9E8095" w14:textId="39D8F011" w:rsidR="002B3D6F" w:rsidRPr="002B3D6F" w:rsidRDefault="002B3D6F" w:rsidP="00BD5BC1">
      <w:r>
        <w:t>Referat fra sidste møde den 20. november 2023 er godkendt via mail</w:t>
      </w:r>
      <w:r w:rsidR="00A75E2E">
        <w:t xml:space="preserve">. Punktet er kun på dagsordenen </w:t>
      </w:r>
      <w:r w:rsidR="00704CE8">
        <w:t xml:space="preserve">da det står i vedtægterne. Normal procedure er at referater </w:t>
      </w:r>
      <w:r w:rsidR="00C50290">
        <w:t xml:space="preserve">udsendes til kommentarer og godkendelse på mail kort efter at mødet er afholdt. Herefter </w:t>
      </w:r>
      <w:r w:rsidR="00A84DD9">
        <w:t>lægges referatet ud på hjemmesiden.</w:t>
      </w:r>
    </w:p>
    <w:p w14:paraId="71AB470E" w14:textId="0245329E" w:rsidR="00BD5BC1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</w:t>
      </w:r>
      <w:r w:rsidR="001B151D">
        <w:rPr>
          <w:b/>
          <w:bCs/>
        </w:rPr>
        <w:t>2</w:t>
      </w:r>
      <w:r w:rsidRPr="00EF3756">
        <w:rPr>
          <w:b/>
          <w:bCs/>
        </w:rPr>
        <w:t xml:space="preserve">. </w:t>
      </w:r>
      <w:r w:rsidR="006843B8">
        <w:rPr>
          <w:b/>
          <w:bCs/>
        </w:rPr>
        <w:t xml:space="preserve">Bestyrelsens konstituering </w:t>
      </w:r>
      <w:r w:rsidR="001B151D">
        <w:rPr>
          <w:b/>
          <w:bCs/>
        </w:rPr>
        <w:t>efter</w:t>
      </w:r>
      <w:r w:rsidR="006843B8">
        <w:rPr>
          <w:b/>
          <w:bCs/>
        </w:rPr>
        <w:t xml:space="preserve"> </w:t>
      </w:r>
      <w:proofErr w:type="spellStart"/>
      <w:r w:rsidR="006843B8">
        <w:rPr>
          <w:b/>
          <w:bCs/>
        </w:rPr>
        <w:t>Kurt</w:t>
      </w:r>
      <w:r w:rsidR="00E728E3">
        <w:rPr>
          <w:b/>
          <w:bCs/>
        </w:rPr>
        <w:t>’s</w:t>
      </w:r>
      <w:proofErr w:type="spellEnd"/>
      <w:r w:rsidR="00E728E3">
        <w:rPr>
          <w:b/>
          <w:bCs/>
        </w:rPr>
        <w:t xml:space="preserve"> </w:t>
      </w:r>
      <w:r w:rsidR="001B151D">
        <w:rPr>
          <w:b/>
          <w:bCs/>
        </w:rPr>
        <w:t>død</w:t>
      </w:r>
      <w:r w:rsidR="00E60B5B">
        <w:rPr>
          <w:b/>
          <w:bCs/>
        </w:rPr>
        <w:t>.</w:t>
      </w:r>
    </w:p>
    <w:p w14:paraId="05BDEE35" w14:textId="62E5F5C7" w:rsidR="00D01448" w:rsidRPr="00D01448" w:rsidRDefault="00D01448" w:rsidP="00BD5BC1">
      <w:r>
        <w:t xml:space="preserve">Efter </w:t>
      </w:r>
      <w:proofErr w:type="spellStart"/>
      <w:r>
        <w:t>Kurt’s</w:t>
      </w:r>
      <w:proofErr w:type="spellEnd"/>
      <w:r>
        <w:t xml:space="preserve"> </w:t>
      </w:r>
      <w:r w:rsidR="005A379D">
        <w:t xml:space="preserve">bortgang efter kort sygdom </w:t>
      </w:r>
      <w:r w:rsidR="001972CD">
        <w:t>i november 2023</w:t>
      </w:r>
      <w:r w:rsidR="005A379D">
        <w:t xml:space="preserve"> er der behov for en re-konstituering af bestyrelsen</w:t>
      </w:r>
      <w:r w:rsidR="00500533">
        <w:t>. Efter en kort debat blev Ole Franke konstitueret som ny formand</w:t>
      </w:r>
      <w:r w:rsidR="002029A9">
        <w:t xml:space="preserve">. Næstformand blev Kent Filt. Ole fortsætter som kasserer </w:t>
      </w:r>
      <w:r w:rsidR="00B05E34">
        <w:t>frem til generalforsamlingen. John fortsætter som sekretær.</w:t>
      </w:r>
    </w:p>
    <w:p w14:paraId="6A379F6B" w14:textId="0AA16D85" w:rsidR="000D776F" w:rsidRDefault="0062270E" w:rsidP="000D776F">
      <w:pPr>
        <w:rPr>
          <w:b/>
          <w:bCs/>
        </w:rPr>
      </w:pPr>
      <w:r w:rsidRPr="00A509EF">
        <w:rPr>
          <w:b/>
          <w:bCs/>
        </w:rPr>
        <w:t xml:space="preserve">Ad. </w:t>
      </w:r>
      <w:r w:rsidR="00B45A9C">
        <w:rPr>
          <w:b/>
          <w:bCs/>
        </w:rPr>
        <w:t>3</w:t>
      </w:r>
      <w:r w:rsidRPr="00A509EF">
        <w:rPr>
          <w:b/>
          <w:bCs/>
        </w:rPr>
        <w:t xml:space="preserve"> </w:t>
      </w:r>
      <w:r w:rsidR="000B0AF5">
        <w:rPr>
          <w:b/>
          <w:bCs/>
        </w:rPr>
        <w:t>St</w:t>
      </w:r>
      <w:r w:rsidR="00CF1451">
        <w:rPr>
          <w:b/>
          <w:bCs/>
        </w:rPr>
        <w:t xml:space="preserve">ormen Pia (sandmangel) + </w:t>
      </w:r>
      <w:proofErr w:type="spellStart"/>
      <w:r w:rsidR="00CF1451">
        <w:rPr>
          <w:b/>
          <w:bCs/>
        </w:rPr>
        <w:t>høfter</w:t>
      </w:r>
      <w:proofErr w:type="spellEnd"/>
      <w:r w:rsidR="00CF1451">
        <w:rPr>
          <w:b/>
          <w:bCs/>
        </w:rPr>
        <w:t xml:space="preserve"> ved nr. 31.</w:t>
      </w:r>
    </w:p>
    <w:p w14:paraId="1B5F8AE5" w14:textId="319AFF24" w:rsidR="00CF1451" w:rsidRDefault="00CF1451" w:rsidP="000D776F">
      <w:r>
        <w:t xml:space="preserve">Stormen Pia </w:t>
      </w:r>
      <w:r w:rsidR="00A914A6">
        <w:t xml:space="preserve">gjorde et pænt indhug i sandforingen af </w:t>
      </w:r>
      <w:proofErr w:type="spellStart"/>
      <w:r w:rsidR="00A914A6">
        <w:t>strandiget</w:t>
      </w:r>
      <w:proofErr w:type="spellEnd"/>
      <w:r w:rsidR="00A914A6">
        <w:t xml:space="preserve">, specielt </w:t>
      </w:r>
      <w:r w:rsidR="00D105DF">
        <w:t xml:space="preserve">på den yderste del </w:t>
      </w:r>
      <w:r w:rsidR="00B4574A">
        <w:t>fra Strandvej</w:t>
      </w:r>
      <w:r w:rsidR="00D105DF">
        <w:t xml:space="preserve"> nr. </w:t>
      </w:r>
      <w:r w:rsidR="00B4574A">
        <w:t>2</w:t>
      </w:r>
      <w:r w:rsidR="00D105DF">
        <w:t>1</w:t>
      </w:r>
      <w:r w:rsidR="00B4574A">
        <w:t>a til nr. 31.</w:t>
      </w:r>
      <w:r w:rsidR="00F86CF0">
        <w:t xml:space="preserve"> Der bliver foretaget et </w:t>
      </w:r>
      <w:r w:rsidR="005B0DD1">
        <w:t>drone-opmåling af sandet tirsdag den 16. jan. 2023</w:t>
      </w:r>
      <w:r w:rsidR="00B811FC">
        <w:t>. Herefter ved vi hvor meget sand der er forsvundet efter stormen</w:t>
      </w:r>
      <w:r w:rsidR="00D254FA">
        <w:t xml:space="preserve"> og </w:t>
      </w:r>
      <w:r w:rsidR="00F25278">
        <w:t xml:space="preserve">kan beregne </w:t>
      </w:r>
      <w:r w:rsidR="00D254FA">
        <w:t xml:space="preserve">den </w:t>
      </w:r>
      <w:r w:rsidR="00190B87">
        <w:t>omkostning</w:t>
      </w:r>
      <w:r w:rsidR="00D254FA">
        <w:t xml:space="preserve"> </w:t>
      </w:r>
      <w:r w:rsidR="00190B87">
        <w:t>projektets økonomi belastes med ved konstant sandforing</w:t>
      </w:r>
      <w:r w:rsidR="00FF1D6C">
        <w:t xml:space="preserve">. </w:t>
      </w:r>
      <w:proofErr w:type="spellStart"/>
      <w:r w:rsidR="00F70627">
        <w:t>Digelauget</w:t>
      </w:r>
      <w:proofErr w:type="spellEnd"/>
      <w:r w:rsidR="00F70627">
        <w:t xml:space="preserve"> kan ikke forsvare en markant stigning i </w:t>
      </w:r>
      <w:r w:rsidR="00512B88">
        <w:t>omkostningerne til sandforing overfor anpartshaverne.</w:t>
      </w:r>
    </w:p>
    <w:p w14:paraId="42884F5B" w14:textId="60C00175" w:rsidR="00C67B13" w:rsidRDefault="00C67B13" w:rsidP="000D776F">
      <w:r>
        <w:lastRenderedPageBreak/>
        <w:t>Der aftales et møde med NIRAS i den kommende uge</w:t>
      </w:r>
      <w:r w:rsidR="00002863">
        <w:t>,</w:t>
      </w:r>
      <w:r>
        <w:t xml:space="preserve"> hvor </w:t>
      </w:r>
      <w:r w:rsidR="002D18B7">
        <w:t>der skal identificeres mulige alternative løsninger til konstant og vedvarende sandf</w:t>
      </w:r>
      <w:r w:rsidR="00BF5195">
        <w:t>oring af stranden til beskyttelse af diget.</w:t>
      </w:r>
      <w:r w:rsidR="009A5866">
        <w:t xml:space="preserve"> </w:t>
      </w:r>
    </w:p>
    <w:p w14:paraId="5290C30E" w14:textId="49EA2691" w:rsidR="00DC12D9" w:rsidRPr="00CF1451" w:rsidRDefault="005E1AC6" w:rsidP="000D776F">
      <w:r>
        <w:t xml:space="preserve">Ved Enø Kystvej 119 </w:t>
      </w:r>
      <w:r w:rsidR="00A8664B">
        <w:t xml:space="preserve">resulterede højvandet i dannelse af </w:t>
      </w:r>
      <w:r w:rsidR="00701963">
        <w:t xml:space="preserve">søer på den indvendige side af diget ud mod fjorden. </w:t>
      </w:r>
      <w:r w:rsidR="00490D34">
        <w:t>D</w:t>
      </w:r>
      <w:r w:rsidR="008E4A47">
        <w:t xml:space="preserve">et skyldes at </w:t>
      </w:r>
      <w:r w:rsidR="008915A5">
        <w:t xml:space="preserve">den </w:t>
      </w:r>
      <w:proofErr w:type="spellStart"/>
      <w:r w:rsidR="00D903BE">
        <w:t>planlgte</w:t>
      </w:r>
      <w:proofErr w:type="spellEnd"/>
      <w:r w:rsidR="008915A5">
        <w:t xml:space="preserve"> pumpebrønd plus dræn </w:t>
      </w:r>
      <w:r w:rsidR="00167311">
        <w:t>er udskudt til etablering i foråret</w:t>
      </w:r>
      <w:r w:rsidR="005C6D70">
        <w:t xml:space="preserve"> 2024.</w:t>
      </w:r>
    </w:p>
    <w:p w14:paraId="4C213A4D" w14:textId="1D1CD42D" w:rsidR="00A564B7" w:rsidRDefault="00D42B1A" w:rsidP="00A564B7">
      <w:pPr>
        <w:rPr>
          <w:b/>
          <w:bCs/>
        </w:rPr>
      </w:pPr>
      <w:r w:rsidRPr="007E0688">
        <w:rPr>
          <w:b/>
          <w:bCs/>
        </w:rPr>
        <w:t xml:space="preserve">Ad. </w:t>
      </w:r>
      <w:r w:rsidR="00EC6066">
        <w:rPr>
          <w:b/>
          <w:bCs/>
        </w:rPr>
        <w:t>4</w:t>
      </w:r>
      <w:r w:rsidR="00A564B7">
        <w:rPr>
          <w:b/>
          <w:bCs/>
        </w:rPr>
        <w:t xml:space="preserve">. </w:t>
      </w:r>
      <w:r w:rsidR="00EC6066">
        <w:rPr>
          <w:b/>
          <w:bCs/>
        </w:rPr>
        <w:t>Lånesa</w:t>
      </w:r>
      <w:r w:rsidR="00B576C6">
        <w:rPr>
          <w:b/>
          <w:bCs/>
        </w:rPr>
        <w:t xml:space="preserve">g (placering af vores penge) </w:t>
      </w:r>
    </w:p>
    <w:p w14:paraId="2DBCD0F6" w14:textId="626E5A87" w:rsidR="009C0639" w:rsidRDefault="00B22499" w:rsidP="00A564B7">
      <w:r>
        <w:t>Projektets byggekredit er indfrie</w:t>
      </w:r>
      <w:r w:rsidR="00F33A58">
        <w:t xml:space="preserve">t med et lån optaget gennem Kommunekredit. </w:t>
      </w:r>
      <w:r w:rsidR="009C0639">
        <w:t xml:space="preserve">Lånet </w:t>
      </w:r>
      <w:r w:rsidR="00F822C8">
        <w:t xml:space="preserve">er </w:t>
      </w:r>
      <w:r w:rsidR="009C0639">
        <w:t>optage</w:t>
      </w:r>
      <w:r w:rsidR="00F822C8">
        <w:t>t</w:t>
      </w:r>
      <w:r w:rsidR="009C0639">
        <w:t xml:space="preserve"> som et fast forrentet lån over 25 år. </w:t>
      </w:r>
      <w:r w:rsidR="00D21726">
        <w:t xml:space="preserve">Renten </w:t>
      </w:r>
      <w:r w:rsidR="00F822C8">
        <w:t xml:space="preserve">er ca. 3,5% </w:t>
      </w:r>
      <w:r w:rsidR="004D7360">
        <w:t>årligt. D</w:t>
      </w:r>
      <w:r w:rsidR="00F8489E">
        <w:t xml:space="preserve">er skal ikke betales gebyrer til Kommunekredit. </w:t>
      </w:r>
    </w:p>
    <w:p w14:paraId="7104E15C" w14:textId="479AAFD8" w:rsidR="00DA021D" w:rsidRDefault="00DC6B7D" w:rsidP="00A564B7">
      <w:proofErr w:type="spellStart"/>
      <w:r>
        <w:t>Ddigelauget</w:t>
      </w:r>
      <w:proofErr w:type="spellEnd"/>
      <w:r>
        <w:t xml:space="preserve"> har pt. ca. kr. 4.</w:t>
      </w:r>
      <w:r w:rsidR="001F05FA">
        <w:t>9</w:t>
      </w:r>
      <w:r>
        <w:t xml:space="preserve">00.000 </w:t>
      </w:r>
      <w:r w:rsidR="00307073">
        <w:t xml:space="preserve">stående i banken. </w:t>
      </w:r>
      <w:r w:rsidR="00DA021D">
        <w:t xml:space="preserve">Bestyrelsen </w:t>
      </w:r>
      <w:r w:rsidR="00120148">
        <w:t>har undersøgt mulighederne for at oprette en konto med rente</w:t>
      </w:r>
      <w:r w:rsidR="005F21B5">
        <w:t xml:space="preserve">udbytte. Danske Bank har </w:t>
      </w:r>
      <w:r w:rsidR="00083C3A">
        <w:t xml:space="preserve">forskellige ordninger, og bestyrelsen har besluttet at placere </w:t>
      </w:r>
      <w:r w:rsidR="00A937CF">
        <w:t>4</w:t>
      </w:r>
      <w:r w:rsidR="001F05FA">
        <w:t>,5</w:t>
      </w:r>
      <w:r w:rsidR="00A937CF">
        <w:t xml:space="preserve"> mio. kr. på en konto med ca. 2,7% i variabel rente </w:t>
      </w:r>
      <w:r w:rsidR="002E3458">
        <w:t xml:space="preserve">pr. løbende måned. Vi har fri adgang til kontoen </w:t>
      </w:r>
      <w:r w:rsidR="00B46C99">
        <w:t xml:space="preserve">og kan frigive midler med kort varsel – og indsætte </w:t>
      </w:r>
      <w:r w:rsidR="00A51F16">
        <w:t>penge på kontoen hver måned</w:t>
      </w:r>
      <w:r w:rsidR="00B46C99">
        <w:t xml:space="preserve">. </w:t>
      </w:r>
    </w:p>
    <w:p w14:paraId="3A4963BE" w14:textId="387ADDF6" w:rsidR="00A51F16" w:rsidRPr="00936FD3" w:rsidRDefault="00A51F16" w:rsidP="00A564B7">
      <w:r>
        <w:t xml:space="preserve">De ca. kr. </w:t>
      </w:r>
      <w:r w:rsidR="00EB00ED">
        <w:t>4</w:t>
      </w:r>
      <w:r>
        <w:t xml:space="preserve">00.000 </w:t>
      </w:r>
      <w:r w:rsidR="00BE6C97">
        <w:t>skal bruges på planlagte udskudte omkostninger.</w:t>
      </w:r>
    </w:p>
    <w:p w14:paraId="3F7F2296" w14:textId="141D86B1" w:rsidR="00BE264F" w:rsidRPr="001F04C8" w:rsidRDefault="003F0F86" w:rsidP="001F04C8">
      <w:pPr>
        <w:rPr>
          <w:b/>
          <w:bCs/>
        </w:rPr>
      </w:pPr>
      <w:r w:rsidRPr="001F04C8">
        <w:rPr>
          <w:b/>
          <w:bCs/>
        </w:rPr>
        <w:t xml:space="preserve">Ad. </w:t>
      </w:r>
      <w:r w:rsidR="00B02B7E">
        <w:rPr>
          <w:b/>
          <w:bCs/>
        </w:rPr>
        <w:t>5. Betaling fra vores ledningsejere</w:t>
      </w:r>
      <w:r w:rsidR="00551C74">
        <w:rPr>
          <w:b/>
          <w:bCs/>
        </w:rPr>
        <w:t xml:space="preserve"> </w:t>
      </w:r>
    </w:p>
    <w:p w14:paraId="626E14C2" w14:textId="77777777" w:rsidR="00987B05" w:rsidRDefault="006E3D30" w:rsidP="00DF65BD">
      <w:proofErr w:type="spellStart"/>
      <w:r>
        <w:t>Digelauget</w:t>
      </w:r>
      <w:proofErr w:type="spellEnd"/>
      <w:r>
        <w:t xml:space="preserve"> skal opkræve</w:t>
      </w:r>
      <w:r w:rsidR="008271ED">
        <w:t xml:space="preserve"> ledningsejere (hovedsageligt el</w:t>
      </w:r>
      <w:r w:rsidR="0072390D">
        <w:t>installationer</w:t>
      </w:r>
      <w:r w:rsidR="008271ED">
        <w:t xml:space="preserve"> og telekommunikation</w:t>
      </w:r>
      <w:r w:rsidR="0072390D">
        <w:t>) fra den enkelte ledningsejer ifølge aftalte anparter</w:t>
      </w:r>
      <w:r w:rsidR="00E84523">
        <w:t>. Ledningsejerne har foreslået en engangsbetaling, men det er ikke muligt</w:t>
      </w:r>
      <w:r w:rsidR="0098229F">
        <w:t xml:space="preserve"> at imødekomme dette ønske. </w:t>
      </w:r>
      <w:proofErr w:type="spellStart"/>
      <w:r w:rsidR="0098229F">
        <w:t>Digelauget</w:t>
      </w:r>
      <w:proofErr w:type="spellEnd"/>
      <w:r w:rsidR="0098229F">
        <w:t xml:space="preserve"> kan fremsende en årlig regning</w:t>
      </w:r>
      <w:r w:rsidR="00987B05">
        <w:t xml:space="preserve"> til ledningshaverne. </w:t>
      </w:r>
    </w:p>
    <w:p w14:paraId="3E1EEDF0" w14:textId="77777777" w:rsidR="00094346" w:rsidRDefault="00987B05" w:rsidP="00DF65BD">
      <w:r>
        <w:t xml:space="preserve">Troels undersøger hvem </w:t>
      </w:r>
      <w:r w:rsidR="00822A09">
        <w:t>der har været kontaktpersonerne hos ledningshaverne således at vi kan kommunikere og fremsende regninger til den rette person eller afdeling hos lednings</w:t>
      </w:r>
      <w:r w:rsidR="00094346">
        <w:t>haverne.</w:t>
      </w:r>
    </w:p>
    <w:p w14:paraId="424D1DD8" w14:textId="3790BE08" w:rsidR="000861A3" w:rsidRPr="000861A3" w:rsidRDefault="003F0F86" w:rsidP="00DF65BD">
      <w:r>
        <w:rPr>
          <w:b/>
          <w:bCs/>
        </w:rPr>
        <w:t xml:space="preserve">Ad. </w:t>
      </w:r>
      <w:r w:rsidR="00094346">
        <w:rPr>
          <w:b/>
          <w:bCs/>
        </w:rPr>
        <w:t>6</w:t>
      </w:r>
      <w:r w:rsidR="00A564B7" w:rsidRPr="00A564B7">
        <w:rPr>
          <w:b/>
          <w:bCs/>
        </w:rPr>
        <w:t>.</w:t>
      </w:r>
      <w:r>
        <w:rPr>
          <w:b/>
          <w:bCs/>
        </w:rPr>
        <w:t xml:space="preserve"> </w:t>
      </w:r>
      <w:r w:rsidR="00E81502">
        <w:rPr>
          <w:b/>
          <w:bCs/>
        </w:rPr>
        <w:t>Skotaftale med Holbøll</w:t>
      </w:r>
    </w:p>
    <w:p w14:paraId="6578B7AC" w14:textId="58B29BA2" w:rsidR="007D217B" w:rsidRDefault="004E63F4" w:rsidP="00EC7A19">
      <w:r>
        <w:t xml:space="preserve">Den </w:t>
      </w:r>
      <w:r w:rsidR="00140A4E">
        <w:t>f</w:t>
      </w:r>
      <w:r w:rsidR="00731816">
        <w:t>r</w:t>
      </w:r>
      <w:r w:rsidR="00140A4E">
        <w:t xml:space="preserve">emsendte aftale om skot opsætning og opbevaring til Holbøll er ikke returneret i underskrevet stand. Holbøll har opsat og nedtaget skots to gange </w:t>
      </w:r>
      <w:proofErr w:type="spellStart"/>
      <w:r w:rsidR="00140A4E">
        <w:t>jvnf</w:t>
      </w:r>
      <w:proofErr w:type="spellEnd"/>
      <w:r w:rsidR="00140A4E">
        <w:t>. aftalen. Holbøll er rykket for returnering af aftalen</w:t>
      </w:r>
      <w:r w:rsidR="00731816">
        <w:t xml:space="preserve"> med deres underskrift.</w:t>
      </w:r>
    </w:p>
    <w:p w14:paraId="4350B839" w14:textId="1A0694F6" w:rsidR="00731816" w:rsidRPr="004E63F4" w:rsidRDefault="0049657A" w:rsidP="00EC7A19">
      <w:r>
        <w:t>Ved sidste opsætning af sk</w:t>
      </w:r>
      <w:r w:rsidR="002538AE">
        <w:t xml:space="preserve">ots (stormen Pia) blev skots ved </w:t>
      </w:r>
      <w:r w:rsidR="00F50D1C">
        <w:t xml:space="preserve">Enø Fisk nedtaget af fiskehandleren og afhentet af Holbøll </w:t>
      </w:r>
      <w:r w:rsidR="00A243A9">
        <w:t xml:space="preserve">kort tid efter ifølge telefonisk aftale mellem Holbøll og Fiskehandleren. </w:t>
      </w:r>
      <w:proofErr w:type="spellStart"/>
      <w:r w:rsidR="00A243A9">
        <w:t>Digelauget</w:t>
      </w:r>
      <w:proofErr w:type="spellEnd"/>
      <w:r w:rsidR="00A243A9">
        <w:t xml:space="preserve"> vil indskærpe overfor Holbøll og Fiskehandleren at det kun er Holbøll der nedtager skots</w:t>
      </w:r>
      <w:r w:rsidR="001C024A">
        <w:t xml:space="preserve">. </w:t>
      </w:r>
      <w:proofErr w:type="spellStart"/>
      <w:r w:rsidR="003D2B3F">
        <w:t>Digelaugets</w:t>
      </w:r>
      <w:proofErr w:type="spellEnd"/>
      <w:r w:rsidR="003D2B3F">
        <w:t xml:space="preserve"> beredskab kan ikke acceptere </w:t>
      </w:r>
      <w:r w:rsidR="000D2592">
        <w:t>at aftaler og retningslinjer ikke overholdes.</w:t>
      </w:r>
    </w:p>
    <w:p w14:paraId="553F8676" w14:textId="3E277C77" w:rsidR="005E15BD" w:rsidRDefault="00FC1B47" w:rsidP="00DF65BD">
      <w:pPr>
        <w:rPr>
          <w:b/>
          <w:bCs/>
        </w:rPr>
      </w:pPr>
      <w:r>
        <w:rPr>
          <w:b/>
          <w:bCs/>
        </w:rPr>
        <w:t>A</w:t>
      </w:r>
      <w:r w:rsidR="003F0F86">
        <w:rPr>
          <w:b/>
          <w:bCs/>
        </w:rPr>
        <w:t xml:space="preserve">d. </w:t>
      </w:r>
      <w:r w:rsidR="000D2592">
        <w:rPr>
          <w:b/>
          <w:bCs/>
        </w:rPr>
        <w:t>7</w:t>
      </w:r>
      <w:r w:rsidR="00A564B7" w:rsidRPr="00A564B7">
        <w:rPr>
          <w:b/>
          <w:bCs/>
        </w:rPr>
        <w:t>.</w:t>
      </w:r>
      <w:r w:rsidR="000970D4">
        <w:rPr>
          <w:b/>
          <w:bCs/>
        </w:rPr>
        <w:t xml:space="preserve"> </w:t>
      </w:r>
      <w:r w:rsidR="005422FC">
        <w:rPr>
          <w:b/>
          <w:bCs/>
        </w:rPr>
        <w:t>Behandling af klager fra grundejerforeninger og andelshavere</w:t>
      </w:r>
    </w:p>
    <w:p w14:paraId="0764F4B1" w14:textId="77777777" w:rsidR="00235AB8" w:rsidRDefault="00332743" w:rsidP="00DF65BD">
      <w:r>
        <w:t>Alle klager eller problemer skal behandles i samarbejde med grundejerforenin</w:t>
      </w:r>
      <w:r w:rsidR="0065206E">
        <w:t xml:space="preserve">gerne i de berørte områder. Klager fra en enkelt </w:t>
      </w:r>
      <w:r w:rsidR="000F62F9">
        <w:t xml:space="preserve">andelshaver og de efterfølgende løsninger </w:t>
      </w:r>
      <w:r w:rsidR="00812633">
        <w:t xml:space="preserve">kan have betydning for naboer og grundejerforeningen. Derfor </w:t>
      </w:r>
      <w:r w:rsidR="00235AB8">
        <w:t xml:space="preserve">behandler </w:t>
      </w:r>
      <w:proofErr w:type="spellStart"/>
      <w:r w:rsidR="00235AB8">
        <w:t>digelauget</w:t>
      </w:r>
      <w:proofErr w:type="spellEnd"/>
      <w:r w:rsidR="00235AB8">
        <w:t xml:space="preserve"> fremover kun klager i samarbejde med den eller de berørte grundejerforeninger.</w:t>
      </w:r>
    </w:p>
    <w:p w14:paraId="6103ABAC" w14:textId="77777777" w:rsidR="0052644D" w:rsidRDefault="009621AC" w:rsidP="00A564B7">
      <w:pPr>
        <w:rPr>
          <w:b/>
          <w:bCs/>
        </w:rPr>
      </w:pPr>
      <w:r>
        <w:rPr>
          <w:b/>
          <w:bCs/>
        </w:rPr>
        <w:t xml:space="preserve">Ad. </w:t>
      </w:r>
      <w:r w:rsidR="003B4F64">
        <w:rPr>
          <w:b/>
          <w:bCs/>
        </w:rPr>
        <w:t>8</w:t>
      </w:r>
      <w:r w:rsidR="00803286">
        <w:rPr>
          <w:b/>
          <w:bCs/>
        </w:rPr>
        <w:t xml:space="preserve">. </w:t>
      </w:r>
      <w:r w:rsidR="003B4F64">
        <w:rPr>
          <w:b/>
          <w:bCs/>
        </w:rPr>
        <w:t>Personangreb på bestyrelsens medlemmer</w:t>
      </w:r>
      <w:r w:rsidR="0052644D">
        <w:rPr>
          <w:b/>
          <w:bCs/>
        </w:rPr>
        <w:t>.</w:t>
      </w:r>
    </w:p>
    <w:p w14:paraId="39820999" w14:textId="77777777" w:rsidR="00591801" w:rsidRDefault="00FA687E" w:rsidP="00A564B7">
      <w:r>
        <w:lastRenderedPageBreak/>
        <w:t>De</w:t>
      </w:r>
      <w:r w:rsidR="0052644D">
        <w:t xml:space="preserve">r har været eksempler på personlige angreb i form af nedværdigende og stærk sprogbrug i både skriftlige </w:t>
      </w:r>
      <w:r w:rsidR="00280F08">
        <w:t xml:space="preserve">og mundtlige henvendelser til medlemmer af bestyrelsen. Bestyrelsen er sammensat af frivillige </w:t>
      </w:r>
      <w:r w:rsidR="002C6A7A">
        <w:t xml:space="preserve">medlemmer og vil ikke stå model til den form for angreb. </w:t>
      </w:r>
      <w:r w:rsidR="00902147">
        <w:t xml:space="preserve">Bestyrelsen henstiller alle til at henvende sig og </w:t>
      </w:r>
      <w:r w:rsidR="00D54D69">
        <w:t xml:space="preserve">kommunikere til </w:t>
      </w:r>
      <w:r w:rsidR="00591801">
        <w:t>bestyrelsen</w:t>
      </w:r>
      <w:r w:rsidR="00D54D69">
        <w:t xml:space="preserve"> på en god og ordentlig måde.</w:t>
      </w:r>
    </w:p>
    <w:p w14:paraId="1B9ECBE6" w14:textId="49EEE8E6" w:rsidR="00FA687E" w:rsidRPr="00FA687E" w:rsidRDefault="00591801" w:rsidP="00A564B7">
      <w:r>
        <w:t xml:space="preserve">I tilfælde af </w:t>
      </w:r>
      <w:r w:rsidR="00E5509F">
        <w:t xml:space="preserve">voldsomme og personlige angreb vil bestyrelsen tage direkte kontakt til den enkelte og forelægge </w:t>
      </w:r>
      <w:r w:rsidR="00A83DED">
        <w:t xml:space="preserve">sagen. Vi håber på den måde at vi kan </w:t>
      </w:r>
      <w:r w:rsidR="00C16AA3">
        <w:t xml:space="preserve">få en god og lødig debat. </w:t>
      </w:r>
    </w:p>
    <w:p w14:paraId="33F4622B" w14:textId="5B32FD2D" w:rsidR="006D5EDB" w:rsidRDefault="0099546F" w:rsidP="00A564B7">
      <w:pPr>
        <w:rPr>
          <w:b/>
          <w:bCs/>
        </w:rPr>
      </w:pPr>
      <w:r>
        <w:rPr>
          <w:b/>
          <w:bCs/>
        </w:rPr>
        <w:t>Ad. 9. Kommunens suppleant</w:t>
      </w:r>
    </w:p>
    <w:p w14:paraId="5E572BCE" w14:textId="086AA058" w:rsidR="0099546F" w:rsidRDefault="0099546F" w:rsidP="00A564B7">
      <w:r>
        <w:t xml:space="preserve">Næstved Kommune skal udpege en ny suppleant til bestyrelsen. Bestyrelsen kan ikke </w:t>
      </w:r>
      <w:r w:rsidR="00E63E93">
        <w:t xml:space="preserve">afholde møder uden at der er en repræsentant til stede fra Næstved Kommune </w:t>
      </w:r>
      <w:proofErr w:type="spellStart"/>
      <w:r w:rsidR="00E63E93">
        <w:t>jvnf</w:t>
      </w:r>
      <w:proofErr w:type="spellEnd"/>
      <w:r w:rsidR="00E63E93">
        <w:t xml:space="preserve">. vores vedtægter som er </w:t>
      </w:r>
      <w:r w:rsidR="00F279D9">
        <w:t>udarbejdet af og godkendt af kommunen.</w:t>
      </w:r>
    </w:p>
    <w:p w14:paraId="7CC49877" w14:textId="1D9AB047" w:rsidR="00F279D9" w:rsidRPr="0099546F" w:rsidRDefault="00F279D9" w:rsidP="00A564B7">
      <w:r>
        <w:t xml:space="preserve">Troels </w:t>
      </w:r>
      <w:r w:rsidR="001142CB">
        <w:t>kontakter</w:t>
      </w:r>
      <w:r>
        <w:t xml:space="preserve"> </w:t>
      </w:r>
      <w:r w:rsidR="00F826F0">
        <w:t>afdelingschefen og få en suppleant udpeget.</w:t>
      </w:r>
    </w:p>
    <w:p w14:paraId="5D4F3427" w14:textId="588906D0" w:rsidR="00191635" w:rsidRPr="00C2106C" w:rsidRDefault="004A1A87" w:rsidP="001142CB">
      <w:pPr>
        <w:rPr>
          <w:b/>
        </w:rPr>
      </w:pPr>
      <w:r w:rsidRPr="00C2106C">
        <w:rPr>
          <w:b/>
        </w:rPr>
        <w:t>Ad. 10. Afholdelse af generalforsamling (dato)</w:t>
      </w:r>
    </w:p>
    <w:p w14:paraId="59E389DC" w14:textId="1B8B1C70" w:rsidR="00A8106A" w:rsidRPr="001142CB" w:rsidRDefault="00571A38" w:rsidP="00AA4140">
      <w:pPr>
        <w:spacing w:after="0"/>
        <w:rPr>
          <w:b/>
          <w:bCs/>
        </w:rPr>
      </w:pPr>
      <w:r>
        <w:t xml:space="preserve">Den kommende generalforsamling afholdes den 15. juni 2024. Ole </w:t>
      </w:r>
      <w:r w:rsidR="002017D2">
        <w:t xml:space="preserve">bestiller lokalet hos Smålandshavet. John kontakter vores dirigent </w:t>
      </w:r>
      <w:r w:rsidR="009B0883">
        <w:t xml:space="preserve">og laver aftale. </w:t>
      </w:r>
    </w:p>
    <w:p w14:paraId="48B0C36D" w14:textId="77777777" w:rsidR="009A114D" w:rsidRDefault="009A114D" w:rsidP="00AA4140">
      <w:pPr>
        <w:spacing w:after="0"/>
      </w:pPr>
    </w:p>
    <w:p w14:paraId="594F49E9" w14:textId="5071CBC9" w:rsidR="009A114D" w:rsidRDefault="009A114D" w:rsidP="001142CB">
      <w:pPr>
        <w:rPr>
          <w:b/>
          <w:bCs/>
        </w:rPr>
      </w:pPr>
      <w:r w:rsidRPr="00C2106C">
        <w:rPr>
          <w:b/>
          <w:bCs/>
        </w:rPr>
        <w:t>Ad.</w:t>
      </w:r>
      <w:r w:rsidR="00C2106C" w:rsidRPr="00C2106C">
        <w:rPr>
          <w:b/>
          <w:bCs/>
        </w:rPr>
        <w:t xml:space="preserve"> 11. Uddeling af opgaver i bestyrelsen</w:t>
      </w:r>
    </w:p>
    <w:p w14:paraId="0A2D9024" w14:textId="220F9B74" w:rsidR="001142CB" w:rsidRDefault="006B7048" w:rsidP="001142CB">
      <w:r>
        <w:t>Den nye formand vil gerne uddelegere diverse</w:t>
      </w:r>
      <w:r w:rsidR="00BD68A9">
        <w:t xml:space="preserve"> praktiske</w:t>
      </w:r>
      <w:r>
        <w:t xml:space="preserve"> opgaver</w:t>
      </w:r>
      <w:r w:rsidR="00E7086F">
        <w:t xml:space="preserve"> </w:t>
      </w:r>
      <w:r w:rsidR="00224291">
        <w:t>bl.a. omkring vores møder</w:t>
      </w:r>
      <w:r>
        <w:t xml:space="preserve"> til </w:t>
      </w:r>
      <w:r w:rsidR="00BD68A9">
        <w:t xml:space="preserve">andre medlemmer i bestyrelsen. </w:t>
      </w:r>
      <w:r w:rsidR="00E7086F">
        <w:t>Opgaverne varetages fremover således:</w:t>
      </w:r>
    </w:p>
    <w:p w14:paraId="37B338E4" w14:textId="5DD58389" w:rsidR="00E7086F" w:rsidRDefault="00224291" w:rsidP="001142CB">
      <w:r>
        <w:t xml:space="preserve">Forplejning (øl, vand og </w:t>
      </w:r>
      <w:r w:rsidR="008C1E37">
        <w:t>sna</w:t>
      </w:r>
      <w:r w:rsidR="0023139F">
        <w:t>cks</w:t>
      </w:r>
      <w:r w:rsidR="008C1E37">
        <w:t>) – Henrik Have</w:t>
      </w:r>
    </w:p>
    <w:p w14:paraId="69379F41" w14:textId="22549805" w:rsidR="008C1E37" w:rsidRPr="00E73032" w:rsidRDefault="008C1E37" w:rsidP="001142CB">
      <w:r w:rsidRPr="00E73032">
        <w:t xml:space="preserve">Smørrebrød – Troels – </w:t>
      </w:r>
      <w:proofErr w:type="spellStart"/>
      <w:r w:rsidRPr="00E73032">
        <w:t>back-up</w:t>
      </w:r>
      <w:proofErr w:type="spellEnd"/>
      <w:r w:rsidRPr="00E73032">
        <w:t xml:space="preserve"> Benny</w:t>
      </w:r>
    </w:p>
    <w:p w14:paraId="6F405769" w14:textId="5F1376C1" w:rsidR="00740283" w:rsidRPr="00467E90" w:rsidRDefault="00740283" w:rsidP="001142CB">
      <w:r w:rsidRPr="00467E90">
        <w:t xml:space="preserve">Lokalebestilling </w:t>
      </w:r>
      <w:r w:rsidR="00467E90" w:rsidRPr="00467E90">
        <w:t>–</w:t>
      </w:r>
      <w:r w:rsidRPr="00467E90">
        <w:t xml:space="preserve"> John</w:t>
      </w:r>
    </w:p>
    <w:p w14:paraId="3B4CC872" w14:textId="3ED72444" w:rsidR="00467E90" w:rsidRDefault="00467E90" w:rsidP="001142CB">
      <w:r w:rsidRPr="00467E90">
        <w:t>Skots og b</w:t>
      </w:r>
      <w:r>
        <w:t>eredskab – Kent og John</w:t>
      </w:r>
    </w:p>
    <w:p w14:paraId="688F543E" w14:textId="764E8A09" w:rsidR="00467E90" w:rsidRDefault="00467E90" w:rsidP="001142CB">
      <w:r>
        <w:t xml:space="preserve">Dige skiltning og opsyn </w:t>
      </w:r>
      <w:r w:rsidR="00B21351">
        <w:t>–</w:t>
      </w:r>
      <w:r>
        <w:t xml:space="preserve"> </w:t>
      </w:r>
      <w:r w:rsidR="00B21351">
        <w:t>Henning og Henrik</w:t>
      </w:r>
    </w:p>
    <w:p w14:paraId="65A787AC" w14:textId="2B4E9D06" w:rsidR="00B21351" w:rsidRDefault="00B21351" w:rsidP="001E1819">
      <w:pPr>
        <w:rPr>
          <w:b/>
          <w:bCs/>
        </w:rPr>
      </w:pPr>
      <w:r w:rsidRPr="001E1819">
        <w:rPr>
          <w:b/>
          <w:bCs/>
        </w:rPr>
        <w:t xml:space="preserve">Ad. 12. </w:t>
      </w:r>
      <w:r w:rsidR="001E1819" w:rsidRPr="001E1819">
        <w:rPr>
          <w:b/>
          <w:bCs/>
        </w:rPr>
        <w:t>Vand til mosen ved dæmningen</w:t>
      </w:r>
    </w:p>
    <w:p w14:paraId="7ADFCF74" w14:textId="7B313758" w:rsidR="001E1819" w:rsidRDefault="00F160FE" w:rsidP="001E1819">
      <w:r w:rsidRPr="00AA12D6">
        <w:t>Det gamle drænrør fra stranden og til mosen</w:t>
      </w:r>
      <w:r w:rsidR="00AA12D6" w:rsidRPr="00AA12D6">
        <w:t>, samt den gamle pumpebrønd har ikke været i funktion de sidste mange år (mindst 5 år)</w:t>
      </w:r>
      <w:r w:rsidR="00AA12D6">
        <w:t xml:space="preserve">. </w:t>
      </w:r>
      <w:r w:rsidR="00687B8E">
        <w:t xml:space="preserve">Pumpen ved dæmningen </w:t>
      </w:r>
      <w:r w:rsidR="00934B6E">
        <w:t>fungerer</w:t>
      </w:r>
      <w:r w:rsidR="00687B8E">
        <w:t xml:space="preserve"> og er i drift. </w:t>
      </w:r>
      <w:r w:rsidR="001A3B0F">
        <w:t xml:space="preserve">Klager over manglende tilførsel af saltvand til mosen skal ikke rettes til </w:t>
      </w:r>
      <w:proofErr w:type="spellStart"/>
      <w:r w:rsidR="001A3B0F">
        <w:t>Digelauget</w:t>
      </w:r>
      <w:proofErr w:type="spellEnd"/>
      <w:r w:rsidR="001A3B0F">
        <w:t>, men til Næstved Kommune</w:t>
      </w:r>
      <w:r w:rsidR="002E15D3">
        <w:t xml:space="preserve"> (Vej og Park).</w:t>
      </w:r>
    </w:p>
    <w:p w14:paraId="726F85E9" w14:textId="2E5D77CB" w:rsidR="002E15D3" w:rsidRDefault="002E15D3" w:rsidP="001E1819">
      <w:pPr>
        <w:rPr>
          <w:b/>
          <w:bCs/>
        </w:rPr>
      </w:pPr>
      <w:r w:rsidRPr="002E15D3">
        <w:rPr>
          <w:b/>
          <w:bCs/>
        </w:rPr>
        <w:t>Ad. 13. Eventuelt</w:t>
      </w:r>
    </w:p>
    <w:p w14:paraId="129CA29D" w14:textId="1F506CE9" w:rsidR="002E15D3" w:rsidRDefault="008204B9" w:rsidP="001E1819">
      <w:r w:rsidRPr="004F14C1">
        <w:t xml:space="preserve">Henrik spurgte om ikke </w:t>
      </w:r>
      <w:r w:rsidR="008014E9">
        <w:t>plancherne</w:t>
      </w:r>
      <w:r w:rsidRPr="004F14C1">
        <w:t xml:space="preserve"> om </w:t>
      </w:r>
      <w:r w:rsidR="004F14C1" w:rsidRPr="004F14C1">
        <w:t>dige projektet</w:t>
      </w:r>
      <w:r w:rsidRPr="004F14C1">
        <w:t xml:space="preserve"> på væggen ved Campingpladsen skulle tages ned. </w:t>
      </w:r>
      <w:r w:rsidR="006F2272" w:rsidRPr="004F14C1">
        <w:t xml:space="preserve">Da projektet er </w:t>
      </w:r>
      <w:r w:rsidR="008014E9" w:rsidRPr="004F14C1">
        <w:t>afsluttet,</w:t>
      </w:r>
      <w:r w:rsidR="006F2272" w:rsidRPr="004F14C1">
        <w:t xml:space="preserve"> blev vi enige om at få taget </w:t>
      </w:r>
      <w:r w:rsidR="004F14C1" w:rsidRPr="004F14C1">
        <w:t>plancherne ned.</w:t>
      </w:r>
    </w:p>
    <w:p w14:paraId="19C365A1" w14:textId="6F257BB8" w:rsidR="008014E9" w:rsidRDefault="008014E9" w:rsidP="001E1819">
      <w:r>
        <w:lastRenderedPageBreak/>
        <w:t xml:space="preserve">John redegjorde kort for </w:t>
      </w:r>
      <w:r w:rsidR="008C7FDC">
        <w:t xml:space="preserve">organiseringen af </w:t>
      </w:r>
      <w:proofErr w:type="spellStart"/>
      <w:r w:rsidR="008C7FDC">
        <w:t>digelaugets</w:t>
      </w:r>
      <w:proofErr w:type="spellEnd"/>
      <w:r w:rsidR="008C7FDC">
        <w:t xml:space="preserve"> dokumenter elektronisk. Der var et par få vigtige dokumenter som i</w:t>
      </w:r>
      <w:r w:rsidR="0029411A">
        <w:t xml:space="preserve">kke umiddelbart findes elektronisk. Troels kigger bl.a. efter </w:t>
      </w:r>
      <w:r w:rsidR="003C32BD">
        <w:t>referatet fra den stiftende generalforsamling. Øvrige dokumenter skannes fra papir versioner.</w:t>
      </w:r>
    </w:p>
    <w:p w14:paraId="1B42BF02" w14:textId="5BBE53F1" w:rsidR="002F1692" w:rsidRPr="002F1692" w:rsidRDefault="002F1692" w:rsidP="001E1819">
      <w:pPr>
        <w:rPr>
          <w:b/>
          <w:bCs/>
        </w:rPr>
      </w:pPr>
      <w:r w:rsidRPr="002F1692">
        <w:rPr>
          <w:b/>
          <w:bCs/>
        </w:rPr>
        <w:t>Næste møde: Aftales efter mødet med NIRAS</w:t>
      </w:r>
    </w:p>
    <w:p w14:paraId="25C466C9" w14:textId="6B66D1CD" w:rsidR="001E1819" w:rsidRDefault="002F1692" w:rsidP="001142CB">
      <w:r>
        <w:t>Referat sendt til kommentarer og eventuel godkendelse den 1</w:t>
      </w:r>
      <w:r w:rsidR="00934B6E">
        <w:t>1</w:t>
      </w:r>
      <w:r>
        <w:t>-01-</w:t>
      </w:r>
      <w:r w:rsidR="00100C04">
        <w:t>2024</w:t>
      </w:r>
    </w:p>
    <w:p w14:paraId="6890859B" w14:textId="33039101" w:rsidR="00E17BE8" w:rsidRDefault="00100C04" w:rsidP="00934B6E">
      <w:r>
        <w:t>J</w:t>
      </w:r>
      <w:r w:rsidR="00E17BE8">
        <w:t>ohn Kryger</w:t>
      </w:r>
      <w:r w:rsidR="00317B62">
        <w:t>.</w:t>
      </w:r>
    </w:p>
    <w:p w14:paraId="1FE0FA61" w14:textId="77777777" w:rsidR="00731193" w:rsidRDefault="00731193" w:rsidP="00AA4140">
      <w:pPr>
        <w:spacing w:after="0"/>
      </w:pPr>
    </w:p>
    <w:sectPr w:rsidR="00731193" w:rsidSect="00957409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AFDB" w14:textId="77777777" w:rsidR="00957409" w:rsidRDefault="00957409" w:rsidP="00190E81">
      <w:pPr>
        <w:spacing w:after="0" w:line="240" w:lineRule="auto"/>
      </w:pPr>
      <w:r>
        <w:separator/>
      </w:r>
    </w:p>
  </w:endnote>
  <w:endnote w:type="continuationSeparator" w:id="0">
    <w:p w14:paraId="76113F4D" w14:textId="77777777" w:rsidR="00957409" w:rsidRDefault="00957409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49ED" w14:textId="77777777" w:rsidR="00957409" w:rsidRDefault="00957409" w:rsidP="00190E81">
      <w:pPr>
        <w:spacing w:after="0" w:line="240" w:lineRule="auto"/>
      </w:pPr>
      <w:r>
        <w:separator/>
      </w:r>
    </w:p>
  </w:footnote>
  <w:footnote w:type="continuationSeparator" w:id="0">
    <w:p w14:paraId="6E1DB65E" w14:textId="77777777" w:rsidR="00957409" w:rsidRDefault="00957409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 xml:space="preserve">Enø </w:t>
    </w:r>
    <w:proofErr w:type="spellStart"/>
    <w:r w:rsidR="006143D0" w:rsidRPr="00D11802">
      <w:rPr>
        <w:b/>
        <w:color w:val="0070C0"/>
        <w:sz w:val="40"/>
      </w:rPr>
      <w:t>Digelaug</w:t>
    </w:r>
    <w:proofErr w:type="spellEnd"/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306C09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20A3"/>
    <w:multiLevelType w:val="hybridMultilevel"/>
    <w:tmpl w:val="D0108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2839">
    <w:abstractNumId w:val="1"/>
  </w:num>
  <w:num w:numId="2" w16cid:durableId="520899131">
    <w:abstractNumId w:val="0"/>
  </w:num>
  <w:num w:numId="3" w16cid:durableId="134161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2863"/>
    <w:rsid w:val="00002AB8"/>
    <w:rsid w:val="0000392D"/>
    <w:rsid w:val="00003BB8"/>
    <w:rsid w:val="00003D17"/>
    <w:rsid w:val="00006E74"/>
    <w:rsid w:val="0000734B"/>
    <w:rsid w:val="000075CB"/>
    <w:rsid w:val="00007663"/>
    <w:rsid w:val="00007804"/>
    <w:rsid w:val="000130E4"/>
    <w:rsid w:val="00015742"/>
    <w:rsid w:val="00017C50"/>
    <w:rsid w:val="0002190F"/>
    <w:rsid w:val="000225E8"/>
    <w:rsid w:val="00023D5E"/>
    <w:rsid w:val="0002540D"/>
    <w:rsid w:val="00026644"/>
    <w:rsid w:val="00030C20"/>
    <w:rsid w:val="00031B44"/>
    <w:rsid w:val="000328A4"/>
    <w:rsid w:val="00034098"/>
    <w:rsid w:val="00034BB6"/>
    <w:rsid w:val="00034F75"/>
    <w:rsid w:val="0004050E"/>
    <w:rsid w:val="00040AC1"/>
    <w:rsid w:val="0004372D"/>
    <w:rsid w:val="000445C7"/>
    <w:rsid w:val="00044B80"/>
    <w:rsid w:val="00044BAF"/>
    <w:rsid w:val="000474A3"/>
    <w:rsid w:val="00047E27"/>
    <w:rsid w:val="000509F2"/>
    <w:rsid w:val="00050F59"/>
    <w:rsid w:val="0005118E"/>
    <w:rsid w:val="00052540"/>
    <w:rsid w:val="00053748"/>
    <w:rsid w:val="0005384B"/>
    <w:rsid w:val="00055F99"/>
    <w:rsid w:val="000567A8"/>
    <w:rsid w:val="000571A9"/>
    <w:rsid w:val="00062C73"/>
    <w:rsid w:val="0006559B"/>
    <w:rsid w:val="00065724"/>
    <w:rsid w:val="00065F76"/>
    <w:rsid w:val="00065FA0"/>
    <w:rsid w:val="00066A84"/>
    <w:rsid w:val="0007416B"/>
    <w:rsid w:val="000743B7"/>
    <w:rsid w:val="000743BE"/>
    <w:rsid w:val="0007593E"/>
    <w:rsid w:val="00075DE6"/>
    <w:rsid w:val="00076FDA"/>
    <w:rsid w:val="000800D9"/>
    <w:rsid w:val="00080654"/>
    <w:rsid w:val="00081CEB"/>
    <w:rsid w:val="00083C3A"/>
    <w:rsid w:val="00085862"/>
    <w:rsid w:val="000861A3"/>
    <w:rsid w:val="00087E1F"/>
    <w:rsid w:val="00090346"/>
    <w:rsid w:val="000903FA"/>
    <w:rsid w:val="00090636"/>
    <w:rsid w:val="00090C52"/>
    <w:rsid w:val="0009169C"/>
    <w:rsid w:val="00092ED8"/>
    <w:rsid w:val="00093C0C"/>
    <w:rsid w:val="00093C43"/>
    <w:rsid w:val="00094346"/>
    <w:rsid w:val="00095EC0"/>
    <w:rsid w:val="000970D4"/>
    <w:rsid w:val="000974DE"/>
    <w:rsid w:val="000A444D"/>
    <w:rsid w:val="000A6E03"/>
    <w:rsid w:val="000A72D5"/>
    <w:rsid w:val="000B0AF5"/>
    <w:rsid w:val="000B5B0F"/>
    <w:rsid w:val="000C0560"/>
    <w:rsid w:val="000C0B70"/>
    <w:rsid w:val="000C2CD1"/>
    <w:rsid w:val="000C3D10"/>
    <w:rsid w:val="000C5259"/>
    <w:rsid w:val="000C622A"/>
    <w:rsid w:val="000C65D5"/>
    <w:rsid w:val="000C7345"/>
    <w:rsid w:val="000C7C42"/>
    <w:rsid w:val="000D2592"/>
    <w:rsid w:val="000D2CCA"/>
    <w:rsid w:val="000D325B"/>
    <w:rsid w:val="000D3955"/>
    <w:rsid w:val="000D776F"/>
    <w:rsid w:val="000D77EE"/>
    <w:rsid w:val="000E29F9"/>
    <w:rsid w:val="000F0C7D"/>
    <w:rsid w:val="000F6244"/>
    <w:rsid w:val="000F62F9"/>
    <w:rsid w:val="000F6540"/>
    <w:rsid w:val="000F76B0"/>
    <w:rsid w:val="00100C04"/>
    <w:rsid w:val="00101393"/>
    <w:rsid w:val="00101662"/>
    <w:rsid w:val="001104B3"/>
    <w:rsid w:val="00110E77"/>
    <w:rsid w:val="0011186B"/>
    <w:rsid w:val="00112B54"/>
    <w:rsid w:val="00113C89"/>
    <w:rsid w:val="001142CB"/>
    <w:rsid w:val="0011758C"/>
    <w:rsid w:val="00117DE7"/>
    <w:rsid w:val="00120148"/>
    <w:rsid w:val="001202B8"/>
    <w:rsid w:val="0012101F"/>
    <w:rsid w:val="001217F3"/>
    <w:rsid w:val="00121F41"/>
    <w:rsid w:val="001278CC"/>
    <w:rsid w:val="0012792E"/>
    <w:rsid w:val="0013098A"/>
    <w:rsid w:val="00130B72"/>
    <w:rsid w:val="00130C10"/>
    <w:rsid w:val="001317E4"/>
    <w:rsid w:val="001341EA"/>
    <w:rsid w:val="00135293"/>
    <w:rsid w:val="001357E2"/>
    <w:rsid w:val="00135F27"/>
    <w:rsid w:val="00137375"/>
    <w:rsid w:val="00140A4E"/>
    <w:rsid w:val="001434C9"/>
    <w:rsid w:val="00150834"/>
    <w:rsid w:val="00154928"/>
    <w:rsid w:val="00154946"/>
    <w:rsid w:val="00156A03"/>
    <w:rsid w:val="001575A7"/>
    <w:rsid w:val="001577BF"/>
    <w:rsid w:val="001578DC"/>
    <w:rsid w:val="00160288"/>
    <w:rsid w:val="00160462"/>
    <w:rsid w:val="00162EF4"/>
    <w:rsid w:val="001644A7"/>
    <w:rsid w:val="00164CC3"/>
    <w:rsid w:val="0016527A"/>
    <w:rsid w:val="00167311"/>
    <w:rsid w:val="00171934"/>
    <w:rsid w:val="00171E32"/>
    <w:rsid w:val="001720BA"/>
    <w:rsid w:val="0017277E"/>
    <w:rsid w:val="00173326"/>
    <w:rsid w:val="00173454"/>
    <w:rsid w:val="0017739D"/>
    <w:rsid w:val="0017768F"/>
    <w:rsid w:val="00180822"/>
    <w:rsid w:val="001843DF"/>
    <w:rsid w:val="00187021"/>
    <w:rsid w:val="001874B0"/>
    <w:rsid w:val="00190B87"/>
    <w:rsid w:val="00190E81"/>
    <w:rsid w:val="00191635"/>
    <w:rsid w:val="0019564A"/>
    <w:rsid w:val="00195E65"/>
    <w:rsid w:val="0019689E"/>
    <w:rsid w:val="001972CD"/>
    <w:rsid w:val="001A340E"/>
    <w:rsid w:val="001A368A"/>
    <w:rsid w:val="001A3B0F"/>
    <w:rsid w:val="001A3CE2"/>
    <w:rsid w:val="001A4482"/>
    <w:rsid w:val="001A4DCF"/>
    <w:rsid w:val="001A5026"/>
    <w:rsid w:val="001A6544"/>
    <w:rsid w:val="001B151D"/>
    <w:rsid w:val="001B217A"/>
    <w:rsid w:val="001B291E"/>
    <w:rsid w:val="001B6A1A"/>
    <w:rsid w:val="001C024A"/>
    <w:rsid w:val="001C0F63"/>
    <w:rsid w:val="001C749D"/>
    <w:rsid w:val="001C773E"/>
    <w:rsid w:val="001D2016"/>
    <w:rsid w:val="001D4DEE"/>
    <w:rsid w:val="001D54B9"/>
    <w:rsid w:val="001D619B"/>
    <w:rsid w:val="001E1819"/>
    <w:rsid w:val="001E4755"/>
    <w:rsid w:val="001E4A92"/>
    <w:rsid w:val="001E5F97"/>
    <w:rsid w:val="001F04C8"/>
    <w:rsid w:val="001F05FA"/>
    <w:rsid w:val="001F1485"/>
    <w:rsid w:val="0020060F"/>
    <w:rsid w:val="002017D2"/>
    <w:rsid w:val="002029A9"/>
    <w:rsid w:val="00203412"/>
    <w:rsid w:val="002036FE"/>
    <w:rsid w:val="0020408E"/>
    <w:rsid w:val="0020472A"/>
    <w:rsid w:val="0020563A"/>
    <w:rsid w:val="002111C5"/>
    <w:rsid w:val="0022135E"/>
    <w:rsid w:val="00221F62"/>
    <w:rsid w:val="002229DA"/>
    <w:rsid w:val="00224291"/>
    <w:rsid w:val="00224C70"/>
    <w:rsid w:val="0022741A"/>
    <w:rsid w:val="00227ED9"/>
    <w:rsid w:val="0023056D"/>
    <w:rsid w:val="0023139F"/>
    <w:rsid w:val="00232430"/>
    <w:rsid w:val="00235AB8"/>
    <w:rsid w:val="002409CD"/>
    <w:rsid w:val="00240DFD"/>
    <w:rsid w:val="00241A37"/>
    <w:rsid w:val="00241F06"/>
    <w:rsid w:val="00245745"/>
    <w:rsid w:val="00246EDD"/>
    <w:rsid w:val="002502FE"/>
    <w:rsid w:val="002504C4"/>
    <w:rsid w:val="00252198"/>
    <w:rsid w:val="00252855"/>
    <w:rsid w:val="00252EF7"/>
    <w:rsid w:val="002538AE"/>
    <w:rsid w:val="00254D2C"/>
    <w:rsid w:val="0025716A"/>
    <w:rsid w:val="0025795C"/>
    <w:rsid w:val="0026000C"/>
    <w:rsid w:val="0026162D"/>
    <w:rsid w:val="002633A6"/>
    <w:rsid w:val="002633AB"/>
    <w:rsid w:val="0026374C"/>
    <w:rsid w:val="00264AC4"/>
    <w:rsid w:val="00271C1E"/>
    <w:rsid w:val="00276D26"/>
    <w:rsid w:val="00276D9D"/>
    <w:rsid w:val="00276EAF"/>
    <w:rsid w:val="0028064D"/>
    <w:rsid w:val="00280806"/>
    <w:rsid w:val="00280B76"/>
    <w:rsid w:val="00280F08"/>
    <w:rsid w:val="002811F1"/>
    <w:rsid w:val="00281BE8"/>
    <w:rsid w:val="00282183"/>
    <w:rsid w:val="0028349B"/>
    <w:rsid w:val="00286DB1"/>
    <w:rsid w:val="00287AEE"/>
    <w:rsid w:val="00290FF0"/>
    <w:rsid w:val="00293EE5"/>
    <w:rsid w:val="0029411A"/>
    <w:rsid w:val="002A200C"/>
    <w:rsid w:val="002A3D42"/>
    <w:rsid w:val="002A6F20"/>
    <w:rsid w:val="002B3D6F"/>
    <w:rsid w:val="002B48B8"/>
    <w:rsid w:val="002B6B05"/>
    <w:rsid w:val="002B7023"/>
    <w:rsid w:val="002B7538"/>
    <w:rsid w:val="002C191F"/>
    <w:rsid w:val="002C548B"/>
    <w:rsid w:val="002C5C97"/>
    <w:rsid w:val="002C6A7A"/>
    <w:rsid w:val="002D0373"/>
    <w:rsid w:val="002D18B7"/>
    <w:rsid w:val="002D25AF"/>
    <w:rsid w:val="002D33FF"/>
    <w:rsid w:val="002D6B9A"/>
    <w:rsid w:val="002D7927"/>
    <w:rsid w:val="002E15D3"/>
    <w:rsid w:val="002E2EF8"/>
    <w:rsid w:val="002E3458"/>
    <w:rsid w:val="002E347C"/>
    <w:rsid w:val="002E40B0"/>
    <w:rsid w:val="002E5928"/>
    <w:rsid w:val="002F03A0"/>
    <w:rsid w:val="002F1692"/>
    <w:rsid w:val="002F194D"/>
    <w:rsid w:val="002F2C84"/>
    <w:rsid w:val="002F3625"/>
    <w:rsid w:val="002F44B9"/>
    <w:rsid w:val="002F7FAD"/>
    <w:rsid w:val="003007FB"/>
    <w:rsid w:val="003010C9"/>
    <w:rsid w:val="00301E34"/>
    <w:rsid w:val="00302AF6"/>
    <w:rsid w:val="00303DC0"/>
    <w:rsid w:val="00307073"/>
    <w:rsid w:val="0031000B"/>
    <w:rsid w:val="00311D85"/>
    <w:rsid w:val="00315F3E"/>
    <w:rsid w:val="00316595"/>
    <w:rsid w:val="003175FC"/>
    <w:rsid w:val="00317B62"/>
    <w:rsid w:val="00321482"/>
    <w:rsid w:val="00321D6D"/>
    <w:rsid w:val="00326418"/>
    <w:rsid w:val="0032676C"/>
    <w:rsid w:val="00332743"/>
    <w:rsid w:val="003338D2"/>
    <w:rsid w:val="00333B40"/>
    <w:rsid w:val="00333D37"/>
    <w:rsid w:val="00336364"/>
    <w:rsid w:val="003365E8"/>
    <w:rsid w:val="00340296"/>
    <w:rsid w:val="0034161B"/>
    <w:rsid w:val="00343563"/>
    <w:rsid w:val="00346FF5"/>
    <w:rsid w:val="00350550"/>
    <w:rsid w:val="00351282"/>
    <w:rsid w:val="00351A36"/>
    <w:rsid w:val="00352425"/>
    <w:rsid w:val="00352470"/>
    <w:rsid w:val="00352AB7"/>
    <w:rsid w:val="00355759"/>
    <w:rsid w:val="00355DF1"/>
    <w:rsid w:val="00362CC8"/>
    <w:rsid w:val="003635EB"/>
    <w:rsid w:val="00364E0E"/>
    <w:rsid w:val="0036751A"/>
    <w:rsid w:val="0036755D"/>
    <w:rsid w:val="00370004"/>
    <w:rsid w:val="00370E8C"/>
    <w:rsid w:val="00371005"/>
    <w:rsid w:val="0037151B"/>
    <w:rsid w:val="003715AF"/>
    <w:rsid w:val="00371D3D"/>
    <w:rsid w:val="00372D83"/>
    <w:rsid w:val="00373794"/>
    <w:rsid w:val="00373DF2"/>
    <w:rsid w:val="00376723"/>
    <w:rsid w:val="0038122C"/>
    <w:rsid w:val="00383C13"/>
    <w:rsid w:val="0038699E"/>
    <w:rsid w:val="0039165B"/>
    <w:rsid w:val="00391750"/>
    <w:rsid w:val="00392338"/>
    <w:rsid w:val="003925EC"/>
    <w:rsid w:val="00393484"/>
    <w:rsid w:val="00393FAB"/>
    <w:rsid w:val="00394797"/>
    <w:rsid w:val="00397271"/>
    <w:rsid w:val="003A0705"/>
    <w:rsid w:val="003A147D"/>
    <w:rsid w:val="003A4E8E"/>
    <w:rsid w:val="003A6CAB"/>
    <w:rsid w:val="003A7790"/>
    <w:rsid w:val="003B268C"/>
    <w:rsid w:val="003B2B44"/>
    <w:rsid w:val="003B32EC"/>
    <w:rsid w:val="003B45A0"/>
    <w:rsid w:val="003B481F"/>
    <w:rsid w:val="003B4F64"/>
    <w:rsid w:val="003B7F85"/>
    <w:rsid w:val="003C18C4"/>
    <w:rsid w:val="003C32BD"/>
    <w:rsid w:val="003C3B3C"/>
    <w:rsid w:val="003C6E79"/>
    <w:rsid w:val="003C7AC4"/>
    <w:rsid w:val="003D1B10"/>
    <w:rsid w:val="003D25F1"/>
    <w:rsid w:val="003D2B3F"/>
    <w:rsid w:val="003D39A7"/>
    <w:rsid w:val="003D3A4C"/>
    <w:rsid w:val="003D3CFE"/>
    <w:rsid w:val="003D5460"/>
    <w:rsid w:val="003D56F2"/>
    <w:rsid w:val="003E0478"/>
    <w:rsid w:val="003E119C"/>
    <w:rsid w:val="003E35F8"/>
    <w:rsid w:val="003F07C5"/>
    <w:rsid w:val="003F0F86"/>
    <w:rsid w:val="003F31E8"/>
    <w:rsid w:val="00401CB9"/>
    <w:rsid w:val="004024E7"/>
    <w:rsid w:val="00402566"/>
    <w:rsid w:val="00403BE6"/>
    <w:rsid w:val="004044A9"/>
    <w:rsid w:val="00405D3B"/>
    <w:rsid w:val="0041209F"/>
    <w:rsid w:val="00412E35"/>
    <w:rsid w:val="00413DAC"/>
    <w:rsid w:val="004147CC"/>
    <w:rsid w:val="0042025A"/>
    <w:rsid w:val="004208F3"/>
    <w:rsid w:val="00421912"/>
    <w:rsid w:val="00422B69"/>
    <w:rsid w:val="004278A8"/>
    <w:rsid w:val="00433F60"/>
    <w:rsid w:val="0043534A"/>
    <w:rsid w:val="004366B8"/>
    <w:rsid w:val="00436C2F"/>
    <w:rsid w:val="00436D8F"/>
    <w:rsid w:val="00437BF9"/>
    <w:rsid w:val="00440674"/>
    <w:rsid w:val="00441247"/>
    <w:rsid w:val="00444C62"/>
    <w:rsid w:val="00445276"/>
    <w:rsid w:val="0044544E"/>
    <w:rsid w:val="00447F51"/>
    <w:rsid w:val="0045066A"/>
    <w:rsid w:val="00450B15"/>
    <w:rsid w:val="004546B3"/>
    <w:rsid w:val="00454D49"/>
    <w:rsid w:val="00462133"/>
    <w:rsid w:val="00462749"/>
    <w:rsid w:val="004627A2"/>
    <w:rsid w:val="0046689C"/>
    <w:rsid w:val="00467E90"/>
    <w:rsid w:val="004738BA"/>
    <w:rsid w:val="00473A0F"/>
    <w:rsid w:val="00482BD7"/>
    <w:rsid w:val="0048530A"/>
    <w:rsid w:val="00485DD7"/>
    <w:rsid w:val="004866C1"/>
    <w:rsid w:val="00486B3F"/>
    <w:rsid w:val="00486F0B"/>
    <w:rsid w:val="00490D34"/>
    <w:rsid w:val="00492343"/>
    <w:rsid w:val="00493740"/>
    <w:rsid w:val="004955E5"/>
    <w:rsid w:val="00496438"/>
    <w:rsid w:val="0049657A"/>
    <w:rsid w:val="00496758"/>
    <w:rsid w:val="00497660"/>
    <w:rsid w:val="004A1A87"/>
    <w:rsid w:val="004A2BF4"/>
    <w:rsid w:val="004A311A"/>
    <w:rsid w:val="004A5466"/>
    <w:rsid w:val="004A6F49"/>
    <w:rsid w:val="004B078B"/>
    <w:rsid w:val="004B15C3"/>
    <w:rsid w:val="004B315D"/>
    <w:rsid w:val="004B5E03"/>
    <w:rsid w:val="004B7129"/>
    <w:rsid w:val="004B7F1A"/>
    <w:rsid w:val="004C2A66"/>
    <w:rsid w:val="004C3210"/>
    <w:rsid w:val="004D4548"/>
    <w:rsid w:val="004D5784"/>
    <w:rsid w:val="004D6964"/>
    <w:rsid w:val="004D7360"/>
    <w:rsid w:val="004D775E"/>
    <w:rsid w:val="004E1C2B"/>
    <w:rsid w:val="004E2792"/>
    <w:rsid w:val="004E63F4"/>
    <w:rsid w:val="004F021D"/>
    <w:rsid w:val="004F14C1"/>
    <w:rsid w:val="00500533"/>
    <w:rsid w:val="00502211"/>
    <w:rsid w:val="00502D63"/>
    <w:rsid w:val="00503F32"/>
    <w:rsid w:val="00506145"/>
    <w:rsid w:val="005068D0"/>
    <w:rsid w:val="00507F6F"/>
    <w:rsid w:val="00510EDA"/>
    <w:rsid w:val="00512B88"/>
    <w:rsid w:val="00512DAE"/>
    <w:rsid w:val="00513178"/>
    <w:rsid w:val="00513487"/>
    <w:rsid w:val="0051456B"/>
    <w:rsid w:val="00514992"/>
    <w:rsid w:val="00522B5E"/>
    <w:rsid w:val="00523AD6"/>
    <w:rsid w:val="0052432F"/>
    <w:rsid w:val="00525A4C"/>
    <w:rsid w:val="0052644D"/>
    <w:rsid w:val="00527872"/>
    <w:rsid w:val="0053050B"/>
    <w:rsid w:val="00531E04"/>
    <w:rsid w:val="005334AF"/>
    <w:rsid w:val="005344B1"/>
    <w:rsid w:val="00541ADE"/>
    <w:rsid w:val="00541E4A"/>
    <w:rsid w:val="005421F7"/>
    <w:rsid w:val="005422FC"/>
    <w:rsid w:val="00546EC1"/>
    <w:rsid w:val="00550A3E"/>
    <w:rsid w:val="00551C74"/>
    <w:rsid w:val="0055318F"/>
    <w:rsid w:val="00553465"/>
    <w:rsid w:val="005534AE"/>
    <w:rsid w:val="00554EDA"/>
    <w:rsid w:val="005551F1"/>
    <w:rsid w:val="005552F1"/>
    <w:rsid w:val="005562C6"/>
    <w:rsid w:val="00556B1D"/>
    <w:rsid w:val="0056219A"/>
    <w:rsid w:val="0056277E"/>
    <w:rsid w:val="00562DFE"/>
    <w:rsid w:val="0056371B"/>
    <w:rsid w:val="005647CC"/>
    <w:rsid w:val="00566B7C"/>
    <w:rsid w:val="00566D30"/>
    <w:rsid w:val="00571114"/>
    <w:rsid w:val="0057194C"/>
    <w:rsid w:val="00571A38"/>
    <w:rsid w:val="00571A61"/>
    <w:rsid w:val="00571C4F"/>
    <w:rsid w:val="00573069"/>
    <w:rsid w:val="005751E3"/>
    <w:rsid w:val="005762B8"/>
    <w:rsid w:val="00576EF8"/>
    <w:rsid w:val="00577274"/>
    <w:rsid w:val="00580457"/>
    <w:rsid w:val="00581BF6"/>
    <w:rsid w:val="00582B4D"/>
    <w:rsid w:val="0058307E"/>
    <w:rsid w:val="00584A38"/>
    <w:rsid w:val="00586F91"/>
    <w:rsid w:val="00591801"/>
    <w:rsid w:val="005921AB"/>
    <w:rsid w:val="00593D3D"/>
    <w:rsid w:val="00594BDB"/>
    <w:rsid w:val="005969D7"/>
    <w:rsid w:val="00596FD7"/>
    <w:rsid w:val="005A1953"/>
    <w:rsid w:val="005A314D"/>
    <w:rsid w:val="005A379D"/>
    <w:rsid w:val="005A4570"/>
    <w:rsid w:val="005A4B2E"/>
    <w:rsid w:val="005B01F2"/>
    <w:rsid w:val="005B0DD1"/>
    <w:rsid w:val="005B0DD9"/>
    <w:rsid w:val="005B2BFC"/>
    <w:rsid w:val="005C0017"/>
    <w:rsid w:val="005C04E2"/>
    <w:rsid w:val="005C04F7"/>
    <w:rsid w:val="005C0BE4"/>
    <w:rsid w:val="005C1E57"/>
    <w:rsid w:val="005C1F37"/>
    <w:rsid w:val="005C3429"/>
    <w:rsid w:val="005C6D70"/>
    <w:rsid w:val="005D247B"/>
    <w:rsid w:val="005D4889"/>
    <w:rsid w:val="005E15BD"/>
    <w:rsid w:val="005E1AC6"/>
    <w:rsid w:val="005E3BE4"/>
    <w:rsid w:val="005E4067"/>
    <w:rsid w:val="005E4691"/>
    <w:rsid w:val="005E4E2F"/>
    <w:rsid w:val="005E6453"/>
    <w:rsid w:val="005E79E4"/>
    <w:rsid w:val="005E7A34"/>
    <w:rsid w:val="005F03F8"/>
    <w:rsid w:val="005F21B5"/>
    <w:rsid w:val="005F55DC"/>
    <w:rsid w:val="005F7053"/>
    <w:rsid w:val="005F71B8"/>
    <w:rsid w:val="0060375E"/>
    <w:rsid w:val="00603774"/>
    <w:rsid w:val="0060426F"/>
    <w:rsid w:val="0060516D"/>
    <w:rsid w:val="00605313"/>
    <w:rsid w:val="0060684B"/>
    <w:rsid w:val="006079BF"/>
    <w:rsid w:val="00613862"/>
    <w:rsid w:val="0061399C"/>
    <w:rsid w:val="00614168"/>
    <w:rsid w:val="006143D0"/>
    <w:rsid w:val="00615636"/>
    <w:rsid w:val="00615D6B"/>
    <w:rsid w:val="00615EE1"/>
    <w:rsid w:val="0061731D"/>
    <w:rsid w:val="0062102B"/>
    <w:rsid w:val="0062270E"/>
    <w:rsid w:val="006256D3"/>
    <w:rsid w:val="00625EF8"/>
    <w:rsid w:val="00627824"/>
    <w:rsid w:val="00627944"/>
    <w:rsid w:val="00627F57"/>
    <w:rsid w:val="00630C16"/>
    <w:rsid w:val="00631305"/>
    <w:rsid w:val="00633784"/>
    <w:rsid w:val="00633972"/>
    <w:rsid w:val="0063617A"/>
    <w:rsid w:val="00637579"/>
    <w:rsid w:val="00643046"/>
    <w:rsid w:val="00643DDA"/>
    <w:rsid w:val="00643ED4"/>
    <w:rsid w:val="00644329"/>
    <w:rsid w:val="006454D2"/>
    <w:rsid w:val="00645F4D"/>
    <w:rsid w:val="0064633A"/>
    <w:rsid w:val="006469D4"/>
    <w:rsid w:val="00646D6A"/>
    <w:rsid w:val="00650E55"/>
    <w:rsid w:val="00650EF3"/>
    <w:rsid w:val="00651B82"/>
    <w:rsid w:val="00652065"/>
    <w:rsid w:val="0065206E"/>
    <w:rsid w:val="00653FEA"/>
    <w:rsid w:val="00656710"/>
    <w:rsid w:val="006601BF"/>
    <w:rsid w:val="0066146F"/>
    <w:rsid w:val="00662625"/>
    <w:rsid w:val="00665250"/>
    <w:rsid w:val="0066606F"/>
    <w:rsid w:val="00667B94"/>
    <w:rsid w:val="00670DC0"/>
    <w:rsid w:val="00672184"/>
    <w:rsid w:val="0067234C"/>
    <w:rsid w:val="00673B31"/>
    <w:rsid w:val="00675FE7"/>
    <w:rsid w:val="00677E9C"/>
    <w:rsid w:val="0068016D"/>
    <w:rsid w:val="00680D7A"/>
    <w:rsid w:val="00683212"/>
    <w:rsid w:val="006843B8"/>
    <w:rsid w:val="0068470F"/>
    <w:rsid w:val="00687B8E"/>
    <w:rsid w:val="00690BBE"/>
    <w:rsid w:val="00690E53"/>
    <w:rsid w:val="0069461E"/>
    <w:rsid w:val="006948F7"/>
    <w:rsid w:val="0069732A"/>
    <w:rsid w:val="006974B4"/>
    <w:rsid w:val="00697B1C"/>
    <w:rsid w:val="006A0516"/>
    <w:rsid w:val="006A24FE"/>
    <w:rsid w:val="006A2543"/>
    <w:rsid w:val="006A5C21"/>
    <w:rsid w:val="006A6AAE"/>
    <w:rsid w:val="006B44BB"/>
    <w:rsid w:val="006B5853"/>
    <w:rsid w:val="006B66E3"/>
    <w:rsid w:val="006B7048"/>
    <w:rsid w:val="006C019D"/>
    <w:rsid w:val="006C2C16"/>
    <w:rsid w:val="006C76D7"/>
    <w:rsid w:val="006D1F53"/>
    <w:rsid w:val="006D2D5A"/>
    <w:rsid w:val="006D343F"/>
    <w:rsid w:val="006D5EDB"/>
    <w:rsid w:val="006E02ED"/>
    <w:rsid w:val="006E2526"/>
    <w:rsid w:val="006E2B07"/>
    <w:rsid w:val="006E2CD8"/>
    <w:rsid w:val="006E3B60"/>
    <w:rsid w:val="006E3D30"/>
    <w:rsid w:val="006E609F"/>
    <w:rsid w:val="006E6D30"/>
    <w:rsid w:val="006E6FB8"/>
    <w:rsid w:val="006E7608"/>
    <w:rsid w:val="006F10EE"/>
    <w:rsid w:val="006F1A50"/>
    <w:rsid w:val="006F1A6E"/>
    <w:rsid w:val="006F2272"/>
    <w:rsid w:val="00701869"/>
    <w:rsid w:val="00701963"/>
    <w:rsid w:val="00704CE8"/>
    <w:rsid w:val="00704F72"/>
    <w:rsid w:val="00706DE5"/>
    <w:rsid w:val="00707CFF"/>
    <w:rsid w:val="00707D20"/>
    <w:rsid w:val="007100B8"/>
    <w:rsid w:val="00710B3B"/>
    <w:rsid w:val="00711752"/>
    <w:rsid w:val="00712CB8"/>
    <w:rsid w:val="00715671"/>
    <w:rsid w:val="00716098"/>
    <w:rsid w:val="007204F6"/>
    <w:rsid w:val="007205F1"/>
    <w:rsid w:val="00720782"/>
    <w:rsid w:val="007211CF"/>
    <w:rsid w:val="0072390D"/>
    <w:rsid w:val="00724D4C"/>
    <w:rsid w:val="00725CBB"/>
    <w:rsid w:val="00726330"/>
    <w:rsid w:val="00726AD5"/>
    <w:rsid w:val="0072723A"/>
    <w:rsid w:val="007279F1"/>
    <w:rsid w:val="007308F3"/>
    <w:rsid w:val="00731193"/>
    <w:rsid w:val="00731816"/>
    <w:rsid w:val="00734F1B"/>
    <w:rsid w:val="0073619A"/>
    <w:rsid w:val="00740283"/>
    <w:rsid w:val="0074301D"/>
    <w:rsid w:val="00746257"/>
    <w:rsid w:val="00746C6A"/>
    <w:rsid w:val="007503BC"/>
    <w:rsid w:val="00750541"/>
    <w:rsid w:val="00750A03"/>
    <w:rsid w:val="00750AA0"/>
    <w:rsid w:val="007515CF"/>
    <w:rsid w:val="007526DF"/>
    <w:rsid w:val="00752F59"/>
    <w:rsid w:val="00753119"/>
    <w:rsid w:val="007544FE"/>
    <w:rsid w:val="0075500E"/>
    <w:rsid w:val="0075656C"/>
    <w:rsid w:val="00756806"/>
    <w:rsid w:val="00756BEC"/>
    <w:rsid w:val="00763640"/>
    <w:rsid w:val="0076500A"/>
    <w:rsid w:val="00765587"/>
    <w:rsid w:val="00765A19"/>
    <w:rsid w:val="0076764B"/>
    <w:rsid w:val="0077344A"/>
    <w:rsid w:val="00774DE4"/>
    <w:rsid w:val="00774F1C"/>
    <w:rsid w:val="007761A8"/>
    <w:rsid w:val="007761BB"/>
    <w:rsid w:val="0077739E"/>
    <w:rsid w:val="007775B8"/>
    <w:rsid w:val="007778A8"/>
    <w:rsid w:val="00786563"/>
    <w:rsid w:val="00786FB2"/>
    <w:rsid w:val="00790D9C"/>
    <w:rsid w:val="00792D47"/>
    <w:rsid w:val="00795524"/>
    <w:rsid w:val="00796E9D"/>
    <w:rsid w:val="007A30FD"/>
    <w:rsid w:val="007A40A1"/>
    <w:rsid w:val="007A58E0"/>
    <w:rsid w:val="007A5B96"/>
    <w:rsid w:val="007A5E13"/>
    <w:rsid w:val="007A75A0"/>
    <w:rsid w:val="007B04BC"/>
    <w:rsid w:val="007B055E"/>
    <w:rsid w:val="007B084A"/>
    <w:rsid w:val="007B1220"/>
    <w:rsid w:val="007B23B9"/>
    <w:rsid w:val="007B28F9"/>
    <w:rsid w:val="007B3739"/>
    <w:rsid w:val="007B42D0"/>
    <w:rsid w:val="007B49FD"/>
    <w:rsid w:val="007B5DB2"/>
    <w:rsid w:val="007B6141"/>
    <w:rsid w:val="007B7003"/>
    <w:rsid w:val="007C025C"/>
    <w:rsid w:val="007C1BDF"/>
    <w:rsid w:val="007C2A50"/>
    <w:rsid w:val="007C70D4"/>
    <w:rsid w:val="007C73A2"/>
    <w:rsid w:val="007D0B27"/>
    <w:rsid w:val="007D1BBE"/>
    <w:rsid w:val="007D1D87"/>
    <w:rsid w:val="007D217B"/>
    <w:rsid w:val="007D295F"/>
    <w:rsid w:val="007D73D4"/>
    <w:rsid w:val="007E0688"/>
    <w:rsid w:val="007E3E42"/>
    <w:rsid w:val="007E3E73"/>
    <w:rsid w:val="007F23C5"/>
    <w:rsid w:val="007F2459"/>
    <w:rsid w:val="007F2B72"/>
    <w:rsid w:val="007F3210"/>
    <w:rsid w:val="007F401C"/>
    <w:rsid w:val="007F4F7D"/>
    <w:rsid w:val="007F6327"/>
    <w:rsid w:val="00801478"/>
    <w:rsid w:val="008014E9"/>
    <w:rsid w:val="00801F3D"/>
    <w:rsid w:val="00803286"/>
    <w:rsid w:val="0080477C"/>
    <w:rsid w:val="0080683E"/>
    <w:rsid w:val="0080798A"/>
    <w:rsid w:val="00812633"/>
    <w:rsid w:val="00812F9D"/>
    <w:rsid w:val="0081482E"/>
    <w:rsid w:val="00814FCB"/>
    <w:rsid w:val="00815091"/>
    <w:rsid w:val="00816865"/>
    <w:rsid w:val="008204B9"/>
    <w:rsid w:val="0082201E"/>
    <w:rsid w:val="00822A09"/>
    <w:rsid w:val="00823C87"/>
    <w:rsid w:val="008241BE"/>
    <w:rsid w:val="00826F63"/>
    <w:rsid w:val="008271ED"/>
    <w:rsid w:val="00831696"/>
    <w:rsid w:val="00833D3B"/>
    <w:rsid w:val="00835D1B"/>
    <w:rsid w:val="00840180"/>
    <w:rsid w:val="0084055B"/>
    <w:rsid w:val="00842D4F"/>
    <w:rsid w:val="0084437E"/>
    <w:rsid w:val="00844CA6"/>
    <w:rsid w:val="00844FC3"/>
    <w:rsid w:val="00847AE9"/>
    <w:rsid w:val="0085298E"/>
    <w:rsid w:val="00855AA4"/>
    <w:rsid w:val="00856B78"/>
    <w:rsid w:val="00864459"/>
    <w:rsid w:val="00866A2A"/>
    <w:rsid w:val="00870CD6"/>
    <w:rsid w:val="008736A9"/>
    <w:rsid w:val="00890171"/>
    <w:rsid w:val="00890808"/>
    <w:rsid w:val="008915A5"/>
    <w:rsid w:val="0089268F"/>
    <w:rsid w:val="00894D8E"/>
    <w:rsid w:val="00895CD3"/>
    <w:rsid w:val="008966E8"/>
    <w:rsid w:val="008978AB"/>
    <w:rsid w:val="008A1B27"/>
    <w:rsid w:val="008A299D"/>
    <w:rsid w:val="008A2E4C"/>
    <w:rsid w:val="008A4FFE"/>
    <w:rsid w:val="008A5975"/>
    <w:rsid w:val="008B1C4F"/>
    <w:rsid w:val="008B2AF9"/>
    <w:rsid w:val="008B704E"/>
    <w:rsid w:val="008C03C5"/>
    <w:rsid w:val="008C199D"/>
    <w:rsid w:val="008C1E37"/>
    <w:rsid w:val="008C2C5B"/>
    <w:rsid w:val="008C4CC5"/>
    <w:rsid w:val="008C7CB4"/>
    <w:rsid w:val="008C7FDC"/>
    <w:rsid w:val="008D09E4"/>
    <w:rsid w:val="008D3B20"/>
    <w:rsid w:val="008D64EA"/>
    <w:rsid w:val="008D7B21"/>
    <w:rsid w:val="008D7F67"/>
    <w:rsid w:val="008E3B80"/>
    <w:rsid w:val="008E4A47"/>
    <w:rsid w:val="008E6CF1"/>
    <w:rsid w:val="008E6F98"/>
    <w:rsid w:val="008F5B90"/>
    <w:rsid w:val="008F5D80"/>
    <w:rsid w:val="008F7441"/>
    <w:rsid w:val="008F7C32"/>
    <w:rsid w:val="009012A6"/>
    <w:rsid w:val="00901865"/>
    <w:rsid w:val="00901D46"/>
    <w:rsid w:val="00901DA9"/>
    <w:rsid w:val="00902147"/>
    <w:rsid w:val="00902605"/>
    <w:rsid w:val="00904B0B"/>
    <w:rsid w:val="0090503E"/>
    <w:rsid w:val="00907A44"/>
    <w:rsid w:val="009106F8"/>
    <w:rsid w:val="009108C6"/>
    <w:rsid w:val="00910B43"/>
    <w:rsid w:val="00912583"/>
    <w:rsid w:val="00917BCC"/>
    <w:rsid w:val="009209DC"/>
    <w:rsid w:val="00924BE3"/>
    <w:rsid w:val="00924E5C"/>
    <w:rsid w:val="00924E74"/>
    <w:rsid w:val="009274A2"/>
    <w:rsid w:val="00927D7A"/>
    <w:rsid w:val="00931F68"/>
    <w:rsid w:val="00934B6E"/>
    <w:rsid w:val="00935796"/>
    <w:rsid w:val="00936FD3"/>
    <w:rsid w:val="00937D59"/>
    <w:rsid w:val="00943954"/>
    <w:rsid w:val="00947658"/>
    <w:rsid w:val="0095147F"/>
    <w:rsid w:val="0095473B"/>
    <w:rsid w:val="009556E2"/>
    <w:rsid w:val="00957409"/>
    <w:rsid w:val="00957D2F"/>
    <w:rsid w:val="00961099"/>
    <w:rsid w:val="009621AC"/>
    <w:rsid w:val="009629E3"/>
    <w:rsid w:val="00963061"/>
    <w:rsid w:val="00964BF7"/>
    <w:rsid w:val="00964C78"/>
    <w:rsid w:val="00971E2D"/>
    <w:rsid w:val="00974367"/>
    <w:rsid w:val="009745CE"/>
    <w:rsid w:val="00974FAD"/>
    <w:rsid w:val="00980326"/>
    <w:rsid w:val="0098229F"/>
    <w:rsid w:val="009844B0"/>
    <w:rsid w:val="00985AA9"/>
    <w:rsid w:val="00985FBB"/>
    <w:rsid w:val="00987B05"/>
    <w:rsid w:val="00992480"/>
    <w:rsid w:val="0099546F"/>
    <w:rsid w:val="009A0A03"/>
    <w:rsid w:val="009A0A79"/>
    <w:rsid w:val="009A0F7A"/>
    <w:rsid w:val="009A114D"/>
    <w:rsid w:val="009A123D"/>
    <w:rsid w:val="009A3741"/>
    <w:rsid w:val="009A4B23"/>
    <w:rsid w:val="009A5866"/>
    <w:rsid w:val="009A602C"/>
    <w:rsid w:val="009A6965"/>
    <w:rsid w:val="009B0883"/>
    <w:rsid w:val="009B1E57"/>
    <w:rsid w:val="009B23A5"/>
    <w:rsid w:val="009B3078"/>
    <w:rsid w:val="009B4921"/>
    <w:rsid w:val="009B5195"/>
    <w:rsid w:val="009B5DFC"/>
    <w:rsid w:val="009B6BC9"/>
    <w:rsid w:val="009C04D4"/>
    <w:rsid w:val="009C0639"/>
    <w:rsid w:val="009C0B19"/>
    <w:rsid w:val="009C6388"/>
    <w:rsid w:val="009C7AD5"/>
    <w:rsid w:val="009C7C8A"/>
    <w:rsid w:val="009D1209"/>
    <w:rsid w:val="009D1779"/>
    <w:rsid w:val="009D1F7C"/>
    <w:rsid w:val="009D2D4F"/>
    <w:rsid w:val="009D3B64"/>
    <w:rsid w:val="009D4D0A"/>
    <w:rsid w:val="009D5EA8"/>
    <w:rsid w:val="009D728C"/>
    <w:rsid w:val="009E32C9"/>
    <w:rsid w:val="009E3551"/>
    <w:rsid w:val="009E37E8"/>
    <w:rsid w:val="009E3D72"/>
    <w:rsid w:val="009E4095"/>
    <w:rsid w:val="009E538F"/>
    <w:rsid w:val="009E5F74"/>
    <w:rsid w:val="009E60ED"/>
    <w:rsid w:val="009E697E"/>
    <w:rsid w:val="009E77B1"/>
    <w:rsid w:val="009E7C72"/>
    <w:rsid w:val="009F17AE"/>
    <w:rsid w:val="009F314F"/>
    <w:rsid w:val="009F3C57"/>
    <w:rsid w:val="009F4FE1"/>
    <w:rsid w:val="00A0033C"/>
    <w:rsid w:val="00A02F5C"/>
    <w:rsid w:val="00A03FEA"/>
    <w:rsid w:val="00A040A7"/>
    <w:rsid w:val="00A05682"/>
    <w:rsid w:val="00A11B30"/>
    <w:rsid w:val="00A1294B"/>
    <w:rsid w:val="00A1548B"/>
    <w:rsid w:val="00A15BF3"/>
    <w:rsid w:val="00A167D2"/>
    <w:rsid w:val="00A200A0"/>
    <w:rsid w:val="00A20CFD"/>
    <w:rsid w:val="00A20F3C"/>
    <w:rsid w:val="00A243A9"/>
    <w:rsid w:val="00A255C1"/>
    <w:rsid w:val="00A260DA"/>
    <w:rsid w:val="00A27D2D"/>
    <w:rsid w:val="00A31D8B"/>
    <w:rsid w:val="00A323CD"/>
    <w:rsid w:val="00A32B42"/>
    <w:rsid w:val="00A353A9"/>
    <w:rsid w:val="00A36F58"/>
    <w:rsid w:val="00A40863"/>
    <w:rsid w:val="00A4237B"/>
    <w:rsid w:val="00A42561"/>
    <w:rsid w:val="00A42A8A"/>
    <w:rsid w:val="00A438FD"/>
    <w:rsid w:val="00A439AF"/>
    <w:rsid w:val="00A4511F"/>
    <w:rsid w:val="00A458CE"/>
    <w:rsid w:val="00A45C14"/>
    <w:rsid w:val="00A46CCE"/>
    <w:rsid w:val="00A50896"/>
    <w:rsid w:val="00A509EF"/>
    <w:rsid w:val="00A51607"/>
    <w:rsid w:val="00A51F16"/>
    <w:rsid w:val="00A55C16"/>
    <w:rsid w:val="00A560EE"/>
    <w:rsid w:val="00A564B7"/>
    <w:rsid w:val="00A567DF"/>
    <w:rsid w:val="00A6103F"/>
    <w:rsid w:val="00A61BB1"/>
    <w:rsid w:val="00A66863"/>
    <w:rsid w:val="00A6764D"/>
    <w:rsid w:val="00A75C40"/>
    <w:rsid w:val="00A75E2E"/>
    <w:rsid w:val="00A76C5F"/>
    <w:rsid w:val="00A777E0"/>
    <w:rsid w:val="00A801F7"/>
    <w:rsid w:val="00A808A8"/>
    <w:rsid w:val="00A80E0C"/>
    <w:rsid w:val="00A8106A"/>
    <w:rsid w:val="00A8168B"/>
    <w:rsid w:val="00A83469"/>
    <w:rsid w:val="00A83BFD"/>
    <w:rsid w:val="00A83DED"/>
    <w:rsid w:val="00A84DD9"/>
    <w:rsid w:val="00A8664B"/>
    <w:rsid w:val="00A910CB"/>
    <w:rsid w:val="00A914A6"/>
    <w:rsid w:val="00A937CF"/>
    <w:rsid w:val="00A940D6"/>
    <w:rsid w:val="00A941FC"/>
    <w:rsid w:val="00A95D16"/>
    <w:rsid w:val="00A96FCE"/>
    <w:rsid w:val="00AA0A1B"/>
    <w:rsid w:val="00AA12D6"/>
    <w:rsid w:val="00AA4140"/>
    <w:rsid w:val="00AA4382"/>
    <w:rsid w:val="00AA4970"/>
    <w:rsid w:val="00AA49E9"/>
    <w:rsid w:val="00AA5725"/>
    <w:rsid w:val="00AB1704"/>
    <w:rsid w:val="00AB3233"/>
    <w:rsid w:val="00AB377B"/>
    <w:rsid w:val="00AB4D93"/>
    <w:rsid w:val="00AB7DBC"/>
    <w:rsid w:val="00AC423F"/>
    <w:rsid w:val="00AC42BC"/>
    <w:rsid w:val="00AC4C11"/>
    <w:rsid w:val="00AC5986"/>
    <w:rsid w:val="00AC5D4A"/>
    <w:rsid w:val="00AC7BD9"/>
    <w:rsid w:val="00AD0F70"/>
    <w:rsid w:val="00AD3A3E"/>
    <w:rsid w:val="00AD4C6C"/>
    <w:rsid w:val="00AD4F7A"/>
    <w:rsid w:val="00AD5A43"/>
    <w:rsid w:val="00AE04CF"/>
    <w:rsid w:val="00AE07F6"/>
    <w:rsid w:val="00AE2072"/>
    <w:rsid w:val="00AE52EF"/>
    <w:rsid w:val="00AF0BC6"/>
    <w:rsid w:val="00AF12AA"/>
    <w:rsid w:val="00AF28DF"/>
    <w:rsid w:val="00AF4955"/>
    <w:rsid w:val="00AF6AB7"/>
    <w:rsid w:val="00AF7345"/>
    <w:rsid w:val="00AF75DC"/>
    <w:rsid w:val="00B002B0"/>
    <w:rsid w:val="00B01745"/>
    <w:rsid w:val="00B020E3"/>
    <w:rsid w:val="00B02B56"/>
    <w:rsid w:val="00B02B7E"/>
    <w:rsid w:val="00B02BBC"/>
    <w:rsid w:val="00B03AF4"/>
    <w:rsid w:val="00B03BD5"/>
    <w:rsid w:val="00B04044"/>
    <w:rsid w:val="00B051F2"/>
    <w:rsid w:val="00B05E34"/>
    <w:rsid w:val="00B0640C"/>
    <w:rsid w:val="00B06D8E"/>
    <w:rsid w:val="00B114E4"/>
    <w:rsid w:val="00B115D0"/>
    <w:rsid w:val="00B15727"/>
    <w:rsid w:val="00B16541"/>
    <w:rsid w:val="00B16AC7"/>
    <w:rsid w:val="00B16B20"/>
    <w:rsid w:val="00B176F8"/>
    <w:rsid w:val="00B20049"/>
    <w:rsid w:val="00B21351"/>
    <w:rsid w:val="00B22499"/>
    <w:rsid w:val="00B23B58"/>
    <w:rsid w:val="00B2514C"/>
    <w:rsid w:val="00B25FA0"/>
    <w:rsid w:val="00B3124B"/>
    <w:rsid w:val="00B36F49"/>
    <w:rsid w:val="00B419E4"/>
    <w:rsid w:val="00B4252A"/>
    <w:rsid w:val="00B42D2B"/>
    <w:rsid w:val="00B42D6F"/>
    <w:rsid w:val="00B43F7A"/>
    <w:rsid w:val="00B44597"/>
    <w:rsid w:val="00B44654"/>
    <w:rsid w:val="00B4574A"/>
    <w:rsid w:val="00B45A9C"/>
    <w:rsid w:val="00B46C99"/>
    <w:rsid w:val="00B46D58"/>
    <w:rsid w:val="00B471CC"/>
    <w:rsid w:val="00B548ED"/>
    <w:rsid w:val="00B55C8E"/>
    <w:rsid w:val="00B56729"/>
    <w:rsid w:val="00B576C6"/>
    <w:rsid w:val="00B601BD"/>
    <w:rsid w:val="00B612C4"/>
    <w:rsid w:val="00B64A7A"/>
    <w:rsid w:val="00B65B42"/>
    <w:rsid w:val="00B65B77"/>
    <w:rsid w:val="00B66393"/>
    <w:rsid w:val="00B66F31"/>
    <w:rsid w:val="00B6798E"/>
    <w:rsid w:val="00B70442"/>
    <w:rsid w:val="00B71204"/>
    <w:rsid w:val="00B72231"/>
    <w:rsid w:val="00B759C1"/>
    <w:rsid w:val="00B75F6A"/>
    <w:rsid w:val="00B80352"/>
    <w:rsid w:val="00B811FC"/>
    <w:rsid w:val="00B8143C"/>
    <w:rsid w:val="00B83D5E"/>
    <w:rsid w:val="00B90EDC"/>
    <w:rsid w:val="00B9116E"/>
    <w:rsid w:val="00B92C90"/>
    <w:rsid w:val="00B92D5F"/>
    <w:rsid w:val="00B93F53"/>
    <w:rsid w:val="00B93FCA"/>
    <w:rsid w:val="00B9515F"/>
    <w:rsid w:val="00B96B71"/>
    <w:rsid w:val="00B97574"/>
    <w:rsid w:val="00BA226F"/>
    <w:rsid w:val="00BA26A8"/>
    <w:rsid w:val="00BA4E5D"/>
    <w:rsid w:val="00BA6146"/>
    <w:rsid w:val="00BA65F1"/>
    <w:rsid w:val="00BA66AD"/>
    <w:rsid w:val="00BA745F"/>
    <w:rsid w:val="00BB038B"/>
    <w:rsid w:val="00BB1444"/>
    <w:rsid w:val="00BB2CCA"/>
    <w:rsid w:val="00BB43BE"/>
    <w:rsid w:val="00BB510E"/>
    <w:rsid w:val="00BC1B7B"/>
    <w:rsid w:val="00BC2EB2"/>
    <w:rsid w:val="00BC4D47"/>
    <w:rsid w:val="00BD2028"/>
    <w:rsid w:val="00BD4A9D"/>
    <w:rsid w:val="00BD5BC1"/>
    <w:rsid w:val="00BD68A9"/>
    <w:rsid w:val="00BD76FE"/>
    <w:rsid w:val="00BE264F"/>
    <w:rsid w:val="00BE292F"/>
    <w:rsid w:val="00BE3405"/>
    <w:rsid w:val="00BE4DC9"/>
    <w:rsid w:val="00BE5414"/>
    <w:rsid w:val="00BE6C97"/>
    <w:rsid w:val="00BE71FA"/>
    <w:rsid w:val="00BE76AC"/>
    <w:rsid w:val="00BF0054"/>
    <w:rsid w:val="00BF0758"/>
    <w:rsid w:val="00BF2863"/>
    <w:rsid w:val="00BF41A9"/>
    <w:rsid w:val="00BF5195"/>
    <w:rsid w:val="00BF6084"/>
    <w:rsid w:val="00BF61FB"/>
    <w:rsid w:val="00BF6DD0"/>
    <w:rsid w:val="00C01381"/>
    <w:rsid w:val="00C01433"/>
    <w:rsid w:val="00C03A33"/>
    <w:rsid w:val="00C04432"/>
    <w:rsid w:val="00C10598"/>
    <w:rsid w:val="00C12525"/>
    <w:rsid w:val="00C1551A"/>
    <w:rsid w:val="00C168DA"/>
    <w:rsid w:val="00C16AA3"/>
    <w:rsid w:val="00C200B2"/>
    <w:rsid w:val="00C2106C"/>
    <w:rsid w:val="00C22913"/>
    <w:rsid w:val="00C233EF"/>
    <w:rsid w:val="00C24646"/>
    <w:rsid w:val="00C2666A"/>
    <w:rsid w:val="00C2789C"/>
    <w:rsid w:val="00C32FD9"/>
    <w:rsid w:val="00C33205"/>
    <w:rsid w:val="00C34C38"/>
    <w:rsid w:val="00C3584B"/>
    <w:rsid w:val="00C4560E"/>
    <w:rsid w:val="00C45772"/>
    <w:rsid w:val="00C475A1"/>
    <w:rsid w:val="00C50290"/>
    <w:rsid w:val="00C5349E"/>
    <w:rsid w:val="00C55615"/>
    <w:rsid w:val="00C55F5E"/>
    <w:rsid w:val="00C56EE7"/>
    <w:rsid w:val="00C575DC"/>
    <w:rsid w:val="00C62921"/>
    <w:rsid w:val="00C63C49"/>
    <w:rsid w:val="00C66A04"/>
    <w:rsid w:val="00C67150"/>
    <w:rsid w:val="00C67B13"/>
    <w:rsid w:val="00C73991"/>
    <w:rsid w:val="00C77F12"/>
    <w:rsid w:val="00C83771"/>
    <w:rsid w:val="00C84932"/>
    <w:rsid w:val="00C84A64"/>
    <w:rsid w:val="00C8611F"/>
    <w:rsid w:val="00C90111"/>
    <w:rsid w:val="00C92AA0"/>
    <w:rsid w:val="00C9328D"/>
    <w:rsid w:val="00C955A7"/>
    <w:rsid w:val="00C971A5"/>
    <w:rsid w:val="00CA0C7A"/>
    <w:rsid w:val="00CA0E46"/>
    <w:rsid w:val="00CA102B"/>
    <w:rsid w:val="00CA2761"/>
    <w:rsid w:val="00CA2C66"/>
    <w:rsid w:val="00CB0649"/>
    <w:rsid w:val="00CB0856"/>
    <w:rsid w:val="00CB1D73"/>
    <w:rsid w:val="00CB3636"/>
    <w:rsid w:val="00CB4C3F"/>
    <w:rsid w:val="00CC018E"/>
    <w:rsid w:val="00CC2003"/>
    <w:rsid w:val="00CC3191"/>
    <w:rsid w:val="00CC32F0"/>
    <w:rsid w:val="00CC3419"/>
    <w:rsid w:val="00CC379D"/>
    <w:rsid w:val="00CC4D69"/>
    <w:rsid w:val="00CC67EA"/>
    <w:rsid w:val="00CC7A57"/>
    <w:rsid w:val="00CD191A"/>
    <w:rsid w:val="00CD24F8"/>
    <w:rsid w:val="00CD3B55"/>
    <w:rsid w:val="00CD42E1"/>
    <w:rsid w:val="00CD5D67"/>
    <w:rsid w:val="00CD663F"/>
    <w:rsid w:val="00CE0F6C"/>
    <w:rsid w:val="00CE1B55"/>
    <w:rsid w:val="00CE2276"/>
    <w:rsid w:val="00CE3F08"/>
    <w:rsid w:val="00CE41C2"/>
    <w:rsid w:val="00CE529C"/>
    <w:rsid w:val="00CF01CE"/>
    <w:rsid w:val="00CF0D93"/>
    <w:rsid w:val="00CF1451"/>
    <w:rsid w:val="00CF1748"/>
    <w:rsid w:val="00CF274C"/>
    <w:rsid w:val="00CF3A62"/>
    <w:rsid w:val="00D01305"/>
    <w:rsid w:val="00D01448"/>
    <w:rsid w:val="00D01B1E"/>
    <w:rsid w:val="00D03795"/>
    <w:rsid w:val="00D0430A"/>
    <w:rsid w:val="00D059CE"/>
    <w:rsid w:val="00D105DF"/>
    <w:rsid w:val="00D11802"/>
    <w:rsid w:val="00D11E72"/>
    <w:rsid w:val="00D20490"/>
    <w:rsid w:val="00D20630"/>
    <w:rsid w:val="00D211A5"/>
    <w:rsid w:val="00D21726"/>
    <w:rsid w:val="00D2200F"/>
    <w:rsid w:val="00D229DC"/>
    <w:rsid w:val="00D254FA"/>
    <w:rsid w:val="00D2611E"/>
    <w:rsid w:val="00D26832"/>
    <w:rsid w:val="00D26E91"/>
    <w:rsid w:val="00D271DA"/>
    <w:rsid w:val="00D33CF2"/>
    <w:rsid w:val="00D33F07"/>
    <w:rsid w:val="00D347DA"/>
    <w:rsid w:val="00D42B1A"/>
    <w:rsid w:val="00D44F38"/>
    <w:rsid w:val="00D457B2"/>
    <w:rsid w:val="00D46FB3"/>
    <w:rsid w:val="00D54793"/>
    <w:rsid w:val="00D54D69"/>
    <w:rsid w:val="00D56010"/>
    <w:rsid w:val="00D56438"/>
    <w:rsid w:val="00D60410"/>
    <w:rsid w:val="00D6282A"/>
    <w:rsid w:val="00D638D6"/>
    <w:rsid w:val="00D63E44"/>
    <w:rsid w:val="00D653D6"/>
    <w:rsid w:val="00D6565A"/>
    <w:rsid w:val="00D67B14"/>
    <w:rsid w:val="00D70ABE"/>
    <w:rsid w:val="00D71CEE"/>
    <w:rsid w:val="00D729A3"/>
    <w:rsid w:val="00D73AAE"/>
    <w:rsid w:val="00D75839"/>
    <w:rsid w:val="00D75D16"/>
    <w:rsid w:val="00D775AE"/>
    <w:rsid w:val="00D8103B"/>
    <w:rsid w:val="00D8352D"/>
    <w:rsid w:val="00D83C57"/>
    <w:rsid w:val="00D85965"/>
    <w:rsid w:val="00D86AC6"/>
    <w:rsid w:val="00D903BE"/>
    <w:rsid w:val="00D9200D"/>
    <w:rsid w:val="00D92DAD"/>
    <w:rsid w:val="00D93A32"/>
    <w:rsid w:val="00D93DA7"/>
    <w:rsid w:val="00D950BE"/>
    <w:rsid w:val="00D951B5"/>
    <w:rsid w:val="00D9761A"/>
    <w:rsid w:val="00D97B9A"/>
    <w:rsid w:val="00DA021D"/>
    <w:rsid w:val="00DA089E"/>
    <w:rsid w:val="00DA130A"/>
    <w:rsid w:val="00DA1542"/>
    <w:rsid w:val="00DA2145"/>
    <w:rsid w:val="00DA3169"/>
    <w:rsid w:val="00DA3D0D"/>
    <w:rsid w:val="00DA4B86"/>
    <w:rsid w:val="00DA6470"/>
    <w:rsid w:val="00DA7807"/>
    <w:rsid w:val="00DB18DB"/>
    <w:rsid w:val="00DB2FDD"/>
    <w:rsid w:val="00DB307B"/>
    <w:rsid w:val="00DB4DCE"/>
    <w:rsid w:val="00DB54F8"/>
    <w:rsid w:val="00DC0334"/>
    <w:rsid w:val="00DC0EC9"/>
    <w:rsid w:val="00DC12D9"/>
    <w:rsid w:val="00DC2B95"/>
    <w:rsid w:val="00DC4FDD"/>
    <w:rsid w:val="00DC62F2"/>
    <w:rsid w:val="00DC664D"/>
    <w:rsid w:val="00DC6B7D"/>
    <w:rsid w:val="00DC6E5A"/>
    <w:rsid w:val="00DC6F19"/>
    <w:rsid w:val="00DC70D2"/>
    <w:rsid w:val="00DC72D7"/>
    <w:rsid w:val="00DD0BFB"/>
    <w:rsid w:val="00DD2BCA"/>
    <w:rsid w:val="00DD3D0A"/>
    <w:rsid w:val="00DD4E56"/>
    <w:rsid w:val="00DD4F5A"/>
    <w:rsid w:val="00DD56CE"/>
    <w:rsid w:val="00DD6263"/>
    <w:rsid w:val="00DD6D10"/>
    <w:rsid w:val="00DD7342"/>
    <w:rsid w:val="00DD7760"/>
    <w:rsid w:val="00DE3581"/>
    <w:rsid w:val="00DE3F33"/>
    <w:rsid w:val="00DE64DB"/>
    <w:rsid w:val="00DE68AD"/>
    <w:rsid w:val="00DF0B79"/>
    <w:rsid w:val="00DF0C9F"/>
    <w:rsid w:val="00DF265F"/>
    <w:rsid w:val="00DF324D"/>
    <w:rsid w:val="00DF3C35"/>
    <w:rsid w:val="00DF56EA"/>
    <w:rsid w:val="00DF65BD"/>
    <w:rsid w:val="00DF6DC6"/>
    <w:rsid w:val="00E0090C"/>
    <w:rsid w:val="00E01D64"/>
    <w:rsid w:val="00E027A4"/>
    <w:rsid w:val="00E03D88"/>
    <w:rsid w:val="00E04BAF"/>
    <w:rsid w:val="00E05449"/>
    <w:rsid w:val="00E068DC"/>
    <w:rsid w:val="00E07CD7"/>
    <w:rsid w:val="00E07F3C"/>
    <w:rsid w:val="00E10CF8"/>
    <w:rsid w:val="00E173DD"/>
    <w:rsid w:val="00E17BE8"/>
    <w:rsid w:val="00E17C44"/>
    <w:rsid w:val="00E211E8"/>
    <w:rsid w:val="00E21C9B"/>
    <w:rsid w:val="00E2288D"/>
    <w:rsid w:val="00E22E04"/>
    <w:rsid w:val="00E242CE"/>
    <w:rsid w:val="00E24E1F"/>
    <w:rsid w:val="00E250BA"/>
    <w:rsid w:val="00E26F50"/>
    <w:rsid w:val="00E302F7"/>
    <w:rsid w:val="00E326F9"/>
    <w:rsid w:val="00E33164"/>
    <w:rsid w:val="00E41F5F"/>
    <w:rsid w:val="00E43601"/>
    <w:rsid w:val="00E43C4B"/>
    <w:rsid w:val="00E45CDE"/>
    <w:rsid w:val="00E516FC"/>
    <w:rsid w:val="00E5234B"/>
    <w:rsid w:val="00E53D90"/>
    <w:rsid w:val="00E542AD"/>
    <w:rsid w:val="00E5496A"/>
    <w:rsid w:val="00E5509F"/>
    <w:rsid w:val="00E60B10"/>
    <w:rsid w:val="00E60B5B"/>
    <w:rsid w:val="00E6108A"/>
    <w:rsid w:val="00E63E93"/>
    <w:rsid w:val="00E63E9F"/>
    <w:rsid w:val="00E6489C"/>
    <w:rsid w:val="00E64CB3"/>
    <w:rsid w:val="00E66355"/>
    <w:rsid w:val="00E67174"/>
    <w:rsid w:val="00E673FF"/>
    <w:rsid w:val="00E706F7"/>
    <w:rsid w:val="00E7086F"/>
    <w:rsid w:val="00E72195"/>
    <w:rsid w:val="00E722DA"/>
    <w:rsid w:val="00E728E3"/>
    <w:rsid w:val="00E72D5C"/>
    <w:rsid w:val="00E73032"/>
    <w:rsid w:val="00E756BB"/>
    <w:rsid w:val="00E7658D"/>
    <w:rsid w:val="00E76C11"/>
    <w:rsid w:val="00E77334"/>
    <w:rsid w:val="00E80297"/>
    <w:rsid w:val="00E81502"/>
    <w:rsid w:val="00E8150B"/>
    <w:rsid w:val="00E83B9B"/>
    <w:rsid w:val="00E84523"/>
    <w:rsid w:val="00E851CD"/>
    <w:rsid w:val="00E851FF"/>
    <w:rsid w:val="00E85F39"/>
    <w:rsid w:val="00E90BCC"/>
    <w:rsid w:val="00E91E89"/>
    <w:rsid w:val="00E93E91"/>
    <w:rsid w:val="00E94F98"/>
    <w:rsid w:val="00E959FF"/>
    <w:rsid w:val="00E965BE"/>
    <w:rsid w:val="00EA2E86"/>
    <w:rsid w:val="00EA3692"/>
    <w:rsid w:val="00EB00ED"/>
    <w:rsid w:val="00EB0771"/>
    <w:rsid w:val="00EB0C85"/>
    <w:rsid w:val="00EB1E1E"/>
    <w:rsid w:val="00EB30E1"/>
    <w:rsid w:val="00EB5A67"/>
    <w:rsid w:val="00EB689F"/>
    <w:rsid w:val="00EB7728"/>
    <w:rsid w:val="00EC18CD"/>
    <w:rsid w:val="00EC42AF"/>
    <w:rsid w:val="00EC44D4"/>
    <w:rsid w:val="00EC5206"/>
    <w:rsid w:val="00EC6060"/>
    <w:rsid w:val="00EC6066"/>
    <w:rsid w:val="00EC7A19"/>
    <w:rsid w:val="00ED30D2"/>
    <w:rsid w:val="00ED3C39"/>
    <w:rsid w:val="00ED5BCE"/>
    <w:rsid w:val="00ED5E63"/>
    <w:rsid w:val="00ED630B"/>
    <w:rsid w:val="00ED6B15"/>
    <w:rsid w:val="00ED6ED7"/>
    <w:rsid w:val="00ED7D44"/>
    <w:rsid w:val="00EE066D"/>
    <w:rsid w:val="00EE0A2B"/>
    <w:rsid w:val="00EE1428"/>
    <w:rsid w:val="00EE1FB3"/>
    <w:rsid w:val="00EE4DD2"/>
    <w:rsid w:val="00EE5A7B"/>
    <w:rsid w:val="00EE6C26"/>
    <w:rsid w:val="00EF0D50"/>
    <w:rsid w:val="00EF2FD9"/>
    <w:rsid w:val="00EF3756"/>
    <w:rsid w:val="00EF3DAA"/>
    <w:rsid w:val="00EF414B"/>
    <w:rsid w:val="00EF43DD"/>
    <w:rsid w:val="00EF4A6D"/>
    <w:rsid w:val="00EF5A22"/>
    <w:rsid w:val="00F00A4E"/>
    <w:rsid w:val="00F02308"/>
    <w:rsid w:val="00F02747"/>
    <w:rsid w:val="00F031C1"/>
    <w:rsid w:val="00F037EC"/>
    <w:rsid w:val="00F04D7A"/>
    <w:rsid w:val="00F05ADA"/>
    <w:rsid w:val="00F05B24"/>
    <w:rsid w:val="00F05B8F"/>
    <w:rsid w:val="00F069B9"/>
    <w:rsid w:val="00F07623"/>
    <w:rsid w:val="00F11681"/>
    <w:rsid w:val="00F146D0"/>
    <w:rsid w:val="00F160FE"/>
    <w:rsid w:val="00F173C8"/>
    <w:rsid w:val="00F22BDF"/>
    <w:rsid w:val="00F22E4D"/>
    <w:rsid w:val="00F24D16"/>
    <w:rsid w:val="00F25278"/>
    <w:rsid w:val="00F25FF6"/>
    <w:rsid w:val="00F279D9"/>
    <w:rsid w:val="00F27A51"/>
    <w:rsid w:val="00F30BBF"/>
    <w:rsid w:val="00F30DF0"/>
    <w:rsid w:val="00F31D28"/>
    <w:rsid w:val="00F3374C"/>
    <w:rsid w:val="00F33A58"/>
    <w:rsid w:val="00F3416D"/>
    <w:rsid w:val="00F35CB3"/>
    <w:rsid w:val="00F35CD5"/>
    <w:rsid w:val="00F36BC0"/>
    <w:rsid w:val="00F37D0E"/>
    <w:rsid w:val="00F42EEA"/>
    <w:rsid w:val="00F435E4"/>
    <w:rsid w:val="00F44EFF"/>
    <w:rsid w:val="00F45482"/>
    <w:rsid w:val="00F45AD1"/>
    <w:rsid w:val="00F4630B"/>
    <w:rsid w:val="00F50D1C"/>
    <w:rsid w:val="00F5134C"/>
    <w:rsid w:val="00F51B9F"/>
    <w:rsid w:val="00F5239D"/>
    <w:rsid w:val="00F539BF"/>
    <w:rsid w:val="00F54716"/>
    <w:rsid w:val="00F57D1A"/>
    <w:rsid w:val="00F65800"/>
    <w:rsid w:val="00F70627"/>
    <w:rsid w:val="00F714DF"/>
    <w:rsid w:val="00F74ACA"/>
    <w:rsid w:val="00F766BE"/>
    <w:rsid w:val="00F805F3"/>
    <w:rsid w:val="00F80C76"/>
    <w:rsid w:val="00F822C8"/>
    <w:rsid w:val="00F825A3"/>
    <w:rsid w:val="00F826F0"/>
    <w:rsid w:val="00F82D1D"/>
    <w:rsid w:val="00F8489E"/>
    <w:rsid w:val="00F85961"/>
    <w:rsid w:val="00F86CF0"/>
    <w:rsid w:val="00F904D6"/>
    <w:rsid w:val="00F926DF"/>
    <w:rsid w:val="00F930CF"/>
    <w:rsid w:val="00F934E0"/>
    <w:rsid w:val="00F9362E"/>
    <w:rsid w:val="00F93DFE"/>
    <w:rsid w:val="00F95DA3"/>
    <w:rsid w:val="00FA0E71"/>
    <w:rsid w:val="00FA2C13"/>
    <w:rsid w:val="00FA40D7"/>
    <w:rsid w:val="00FA5451"/>
    <w:rsid w:val="00FA62DD"/>
    <w:rsid w:val="00FA687E"/>
    <w:rsid w:val="00FB020B"/>
    <w:rsid w:val="00FB0A6C"/>
    <w:rsid w:val="00FB12B3"/>
    <w:rsid w:val="00FB70EF"/>
    <w:rsid w:val="00FC1B47"/>
    <w:rsid w:val="00FC1D68"/>
    <w:rsid w:val="00FC334E"/>
    <w:rsid w:val="00FC35FC"/>
    <w:rsid w:val="00FC3EC1"/>
    <w:rsid w:val="00FC5E62"/>
    <w:rsid w:val="00FD001C"/>
    <w:rsid w:val="00FD2B70"/>
    <w:rsid w:val="00FD4F99"/>
    <w:rsid w:val="00FD703D"/>
    <w:rsid w:val="00FD7943"/>
    <w:rsid w:val="00FE17C5"/>
    <w:rsid w:val="00FE22CB"/>
    <w:rsid w:val="00FE5ADE"/>
    <w:rsid w:val="00FE61F7"/>
    <w:rsid w:val="00FE635E"/>
    <w:rsid w:val="00FF1D6C"/>
    <w:rsid w:val="00FF2A8A"/>
    <w:rsid w:val="00FF4055"/>
    <w:rsid w:val="00FF459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59916B61-CEF1-4D5A-BA3C-7B26037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977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160</cp:revision>
  <cp:lastPrinted>2021-10-04T12:42:00Z</cp:lastPrinted>
  <dcterms:created xsi:type="dcterms:W3CDTF">2024-01-11T11:26:00Z</dcterms:created>
  <dcterms:modified xsi:type="dcterms:W3CDTF">2024-01-11T14:03:00Z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